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65" w:rsidRPr="00B639A9" w:rsidRDefault="00D83E65" w:rsidP="00D83E65">
      <w:pPr>
        <w:rPr>
          <w:b/>
          <w:sz w:val="28"/>
          <w:szCs w:val="28"/>
        </w:rPr>
      </w:pPr>
    </w:p>
    <w:p w:rsidR="00D83E65" w:rsidRPr="001B4A36" w:rsidRDefault="001B4A36" w:rsidP="00D83E65">
      <w:pPr>
        <w:rPr>
          <w:sz w:val="20"/>
          <w:szCs w:val="20"/>
          <w:lang w:val="en-US"/>
        </w:rPr>
      </w:pPr>
      <w:r w:rsidRPr="001B4A36">
        <w:rPr>
          <w:b/>
          <w:sz w:val="28"/>
          <w:szCs w:val="28"/>
          <w:lang w:val="en-US"/>
        </w:rPr>
        <w:t>Referenc</w:t>
      </w:r>
      <w:r w:rsidR="00D83E65" w:rsidRPr="001B4A36">
        <w:rPr>
          <w:b/>
          <w:sz w:val="28"/>
          <w:szCs w:val="28"/>
          <w:lang w:val="en-US"/>
        </w:rPr>
        <w:t>e</w:t>
      </w:r>
      <w:r w:rsidRPr="001B4A36">
        <w:rPr>
          <w:b/>
          <w:sz w:val="28"/>
          <w:szCs w:val="28"/>
          <w:lang w:val="en-US"/>
        </w:rPr>
        <w:t xml:space="preserve"> </w:t>
      </w:r>
      <w:r w:rsidR="00D83E65" w:rsidRPr="001B4A36">
        <w:rPr>
          <w:b/>
          <w:sz w:val="28"/>
          <w:szCs w:val="28"/>
          <w:lang w:val="en-US"/>
        </w:rPr>
        <w:t>gr</w:t>
      </w:r>
      <w:r w:rsidRPr="001B4A36">
        <w:rPr>
          <w:b/>
          <w:sz w:val="28"/>
          <w:szCs w:val="28"/>
          <w:lang w:val="en-US"/>
        </w:rPr>
        <w:t>oup rep</w:t>
      </w:r>
      <w:r w:rsidR="00D83E65" w:rsidRPr="001B4A36">
        <w:rPr>
          <w:b/>
          <w:sz w:val="28"/>
          <w:szCs w:val="28"/>
          <w:lang w:val="en-US"/>
        </w:rPr>
        <w:t>ort</w:t>
      </w:r>
      <w:r w:rsidRPr="001B4A36">
        <w:rPr>
          <w:b/>
          <w:sz w:val="28"/>
          <w:szCs w:val="28"/>
          <w:lang w:val="en-US"/>
        </w:rPr>
        <w:t xml:space="preserve"> for Experts</w:t>
      </w:r>
      <w:r w:rsidR="00C07406" w:rsidRPr="001B4A36">
        <w:rPr>
          <w:b/>
          <w:sz w:val="28"/>
          <w:szCs w:val="28"/>
          <w:lang w:val="en-US"/>
        </w:rPr>
        <w:t xml:space="preserve"> i</w:t>
      </w:r>
      <w:r w:rsidRPr="001B4A36">
        <w:rPr>
          <w:b/>
          <w:sz w:val="28"/>
          <w:szCs w:val="28"/>
          <w:lang w:val="en-US"/>
        </w:rPr>
        <w:t>n</w:t>
      </w:r>
      <w:r w:rsidR="00664AED">
        <w:rPr>
          <w:b/>
          <w:sz w:val="28"/>
          <w:szCs w:val="28"/>
          <w:lang w:val="en-US"/>
        </w:rPr>
        <w:t xml:space="preserve"> T</w:t>
      </w:r>
      <w:r w:rsidR="00C07406" w:rsidRPr="001B4A36">
        <w:rPr>
          <w:b/>
          <w:sz w:val="28"/>
          <w:szCs w:val="28"/>
          <w:lang w:val="en-US"/>
        </w:rPr>
        <w:t>eam</w:t>
      </w:r>
      <w:r>
        <w:rPr>
          <w:b/>
          <w:sz w:val="28"/>
          <w:szCs w:val="28"/>
          <w:lang w:val="en-US"/>
        </w:rPr>
        <w:t>work</w:t>
      </w:r>
    </w:p>
    <w:p w:rsidR="00D83E65" w:rsidRPr="001B4A36" w:rsidRDefault="00D83E65" w:rsidP="00D83E65">
      <w:pPr>
        <w:tabs>
          <w:tab w:val="left" w:pos="6480"/>
        </w:tabs>
        <w:rPr>
          <w:sz w:val="20"/>
          <w:szCs w:val="20"/>
          <w:lang w:val="en-US"/>
        </w:rPr>
      </w:pPr>
      <w:r w:rsidRPr="001B4A36">
        <w:rPr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3E65" w:rsidRPr="00644BE8" w:rsidTr="00583F2F">
        <w:tc>
          <w:tcPr>
            <w:tcW w:w="9497" w:type="dxa"/>
            <w:shd w:val="clear" w:color="auto" w:fill="auto"/>
          </w:tcPr>
          <w:p w:rsidR="00A23C94" w:rsidRPr="001B4A36" w:rsidRDefault="001B4A36" w:rsidP="00A23C94">
            <w:pPr>
              <w:rPr>
                <w:b/>
                <w:sz w:val="20"/>
                <w:szCs w:val="20"/>
                <w:lang w:val="en-US"/>
              </w:rPr>
            </w:pPr>
            <w:r w:rsidRPr="001B4A36">
              <w:rPr>
                <w:b/>
                <w:sz w:val="20"/>
                <w:szCs w:val="20"/>
                <w:lang w:val="en-US"/>
              </w:rPr>
              <w:t>Dates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 xml:space="preserve"> </w:t>
            </w:r>
            <w:r w:rsidR="00036F3D">
              <w:rPr>
                <w:b/>
                <w:sz w:val="20"/>
                <w:szCs w:val="20"/>
                <w:lang w:val="en-US"/>
              </w:rPr>
              <w:t>of</w:t>
            </w:r>
            <w:r w:rsidRPr="001B4A36">
              <w:rPr>
                <w:b/>
                <w:sz w:val="20"/>
                <w:szCs w:val="20"/>
                <w:lang w:val="en-US"/>
              </w:rPr>
              <w:t xml:space="preserve"> referenc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>e</w:t>
            </w:r>
            <w:r w:rsidRPr="001B4A36">
              <w:rPr>
                <w:b/>
                <w:sz w:val="20"/>
                <w:szCs w:val="20"/>
                <w:lang w:val="en-US"/>
              </w:rPr>
              <w:t xml:space="preserve"> 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>gr</w:t>
            </w:r>
            <w:r w:rsidRPr="001B4A36">
              <w:rPr>
                <w:b/>
                <w:sz w:val="20"/>
                <w:szCs w:val="20"/>
                <w:lang w:val="en-US"/>
              </w:rPr>
              <w:t xml:space="preserve">oup 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>m</w:t>
            </w:r>
            <w:r w:rsidRPr="001B4A36">
              <w:rPr>
                <w:b/>
                <w:sz w:val="20"/>
                <w:szCs w:val="20"/>
                <w:lang w:val="en-US"/>
              </w:rPr>
              <w:t>eeting</w:t>
            </w:r>
            <w:r w:rsidR="00036F3D">
              <w:rPr>
                <w:b/>
                <w:sz w:val="20"/>
                <w:szCs w:val="20"/>
                <w:lang w:val="en-US"/>
              </w:rPr>
              <w:t>s held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>:</w:t>
            </w:r>
          </w:p>
          <w:p w:rsidR="00D83E65" w:rsidRPr="001B4A36" w:rsidRDefault="00D83E65" w:rsidP="00583F2F">
            <w:pPr>
              <w:rPr>
                <w:b/>
                <w:sz w:val="20"/>
                <w:szCs w:val="20"/>
                <w:lang w:val="en-US"/>
              </w:rPr>
            </w:pPr>
          </w:p>
          <w:p w:rsidR="00D83E65" w:rsidRPr="001B4A36" w:rsidRDefault="001B4A36" w:rsidP="00583F2F">
            <w:pPr>
              <w:rPr>
                <w:b/>
                <w:sz w:val="20"/>
                <w:szCs w:val="20"/>
                <w:lang w:val="en-US"/>
              </w:rPr>
            </w:pPr>
            <w:r w:rsidRPr="001B4A36">
              <w:rPr>
                <w:b/>
                <w:sz w:val="20"/>
                <w:szCs w:val="20"/>
                <w:lang w:val="en-US"/>
              </w:rPr>
              <w:t>Course code and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B4A36">
              <w:rPr>
                <w:b/>
                <w:sz w:val="20"/>
                <w:szCs w:val="20"/>
                <w:lang w:val="en-US"/>
              </w:rPr>
              <w:t>village theme</w:t>
            </w:r>
            <w:r w:rsidR="00D83E65" w:rsidRPr="001B4A36">
              <w:rPr>
                <w:b/>
                <w:sz w:val="20"/>
                <w:szCs w:val="20"/>
                <w:lang w:val="en-US"/>
              </w:rPr>
              <w:t>:</w:t>
            </w:r>
          </w:p>
          <w:p w:rsidR="00D83E65" w:rsidRPr="001B4A36" w:rsidRDefault="00D83E65" w:rsidP="00583F2F">
            <w:pPr>
              <w:rPr>
                <w:b/>
                <w:sz w:val="20"/>
                <w:szCs w:val="20"/>
                <w:lang w:val="en-US"/>
              </w:rPr>
            </w:pPr>
          </w:p>
          <w:p w:rsidR="00A23C94" w:rsidRPr="001B4A36" w:rsidRDefault="001B4A36" w:rsidP="00583F2F">
            <w:pPr>
              <w:rPr>
                <w:b/>
                <w:sz w:val="20"/>
                <w:szCs w:val="20"/>
                <w:lang w:val="en-US"/>
              </w:rPr>
            </w:pPr>
            <w:r w:rsidRPr="001B4A36">
              <w:rPr>
                <w:b/>
                <w:sz w:val="20"/>
                <w:szCs w:val="20"/>
                <w:lang w:val="en-US"/>
              </w:rPr>
              <w:t>Academic year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>:                   Intensiv</w:t>
            </w:r>
            <w:r w:rsidRPr="001B4A36">
              <w:rPr>
                <w:b/>
                <w:sz w:val="20"/>
                <w:szCs w:val="20"/>
                <w:lang w:val="en-US"/>
              </w:rPr>
              <w:t>e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>/</w:t>
            </w:r>
            <w:r w:rsidRPr="001B4A36">
              <w:rPr>
                <w:b/>
                <w:sz w:val="20"/>
                <w:szCs w:val="20"/>
                <w:lang w:val="en-US"/>
              </w:rPr>
              <w:t>semester-based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 xml:space="preserve">:                    </w:t>
            </w:r>
            <w:r w:rsidRPr="001B4A36">
              <w:rPr>
                <w:b/>
                <w:sz w:val="20"/>
                <w:szCs w:val="20"/>
                <w:lang w:val="en-US"/>
              </w:rPr>
              <w:t>Norwegian/E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>ng</w:t>
            </w:r>
            <w:r w:rsidRPr="001B4A36">
              <w:rPr>
                <w:b/>
                <w:sz w:val="20"/>
                <w:szCs w:val="20"/>
                <w:lang w:val="en-US"/>
              </w:rPr>
              <w:t>l</w:t>
            </w:r>
            <w:r>
              <w:rPr>
                <w:b/>
                <w:sz w:val="20"/>
                <w:szCs w:val="20"/>
                <w:lang w:val="en-US"/>
              </w:rPr>
              <w:t>ish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>:</w:t>
            </w:r>
          </w:p>
          <w:p w:rsidR="00D83E65" w:rsidRPr="001B4A36" w:rsidRDefault="00D83E65" w:rsidP="00583F2F">
            <w:pPr>
              <w:rPr>
                <w:b/>
                <w:sz w:val="20"/>
                <w:szCs w:val="20"/>
                <w:lang w:val="en-US"/>
              </w:rPr>
            </w:pPr>
          </w:p>
          <w:p w:rsidR="00036F3D" w:rsidRPr="00D96063" w:rsidRDefault="00036F3D" w:rsidP="00036F3D">
            <w:pPr>
              <w:rPr>
                <w:b/>
                <w:sz w:val="20"/>
                <w:szCs w:val="20"/>
                <w:lang w:val="en-GB"/>
              </w:rPr>
            </w:pPr>
            <w:r w:rsidRPr="00D96063">
              <w:rPr>
                <w:b/>
                <w:sz w:val="20"/>
                <w:szCs w:val="20"/>
                <w:lang w:val="en-GB"/>
              </w:rPr>
              <w:t>Students who have participated in the reference group. Name and programme of study:</w:t>
            </w:r>
          </w:p>
          <w:p w:rsidR="00D83E65" w:rsidRPr="00036F3D" w:rsidRDefault="00D83E65" w:rsidP="00583F2F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C07406" w:rsidRDefault="00C07406" w:rsidP="00D83E65">
      <w:pPr>
        <w:rPr>
          <w:b/>
          <w:sz w:val="20"/>
          <w:szCs w:val="20"/>
          <w:lang w:val="en-US"/>
        </w:rPr>
      </w:pPr>
    </w:p>
    <w:p w:rsidR="00876185" w:rsidRPr="00036F3D" w:rsidRDefault="00876185" w:rsidP="00D83E65">
      <w:pPr>
        <w:rPr>
          <w:b/>
          <w:sz w:val="20"/>
          <w:szCs w:val="20"/>
          <w:lang w:val="en-US"/>
        </w:rPr>
      </w:pPr>
    </w:p>
    <w:p w:rsidR="00D83D82" w:rsidRPr="008D33F5" w:rsidRDefault="001B4A36" w:rsidP="00D83D82">
      <w:pPr>
        <w:rPr>
          <w:b/>
          <w:sz w:val="20"/>
          <w:szCs w:val="20"/>
          <w:lang w:val="en-GB"/>
        </w:rPr>
      </w:pPr>
      <w:r w:rsidRPr="008D33F5">
        <w:rPr>
          <w:b/>
          <w:sz w:val="20"/>
          <w:szCs w:val="20"/>
          <w:lang w:val="en-GB"/>
        </w:rPr>
        <w:t>Procedu</w:t>
      </w:r>
      <w:r w:rsidR="00C07406" w:rsidRPr="008D33F5">
        <w:rPr>
          <w:b/>
          <w:sz w:val="20"/>
          <w:szCs w:val="20"/>
          <w:lang w:val="en-GB"/>
        </w:rPr>
        <w:t>re:</w:t>
      </w:r>
    </w:p>
    <w:p w:rsidR="00C07406" w:rsidRPr="008D33F5" w:rsidRDefault="00CC6C1E" w:rsidP="00C07406">
      <w:pPr>
        <w:pStyle w:val="Listeavsnitt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 xml:space="preserve">Each student </w:t>
      </w:r>
      <w:r w:rsidR="00885E31" w:rsidRPr="008D33F5">
        <w:rPr>
          <w:rFonts w:ascii="Arial" w:hAnsi="Arial" w:cs="Arial"/>
          <w:sz w:val="20"/>
          <w:szCs w:val="20"/>
          <w:lang w:val="en-GB"/>
        </w:rPr>
        <w:t>team</w:t>
      </w:r>
      <w:r w:rsidRPr="008D33F5">
        <w:rPr>
          <w:rFonts w:ascii="Arial" w:hAnsi="Arial" w:cs="Arial"/>
          <w:sz w:val="20"/>
          <w:szCs w:val="20"/>
          <w:lang w:val="en-GB"/>
        </w:rPr>
        <w:t xml:space="preserve"> selects one student to represent them </w:t>
      </w:r>
      <w:r w:rsidR="00D02008" w:rsidRPr="008D33F5">
        <w:rPr>
          <w:rFonts w:ascii="Arial" w:hAnsi="Arial" w:cs="Arial"/>
          <w:sz w:val="20"/>
          <w:szCs w:val="20"/>
          <w:lang w:val="en-GB"/>
        </w:rPr>
        <w:t>in the reference group.</w:t>
      </w:r>
      <w:r w:rsidRPr="008D33F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07406" w:rsidRPr="008D33F5" w:rsidRDefault="00D02008" w:rsidP="00C07406">
      <w:pPr>
        <w:pStyle w:val="Listeavsnitt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 xml:space="preserve">In planning the village days, allow for a session (approx. 20 min.) where the </w:t>
      </w:r>
      <w:r w:rsidR="00D50045" w:rsidRPr="008D33F5">
        <w:rPr>
          <w:rFonts w:ascii="Arial" w:hAnsi="Arial" w:cs="Arial"/>
          <w:sz w:val="20"/>
          <w:szCs w:val="20"/>
          <w:lang w:val="en-GB"/>
        </w:rPr>
        <w:t>teams</w:t>
      </w:r>
      <w:r w:rsidRPr="008D33F5">
        <w:rPr>
          <w:rFonts w:ascii="Arial" w:hAnsi="Arial" w:cs="Arial"/>
          <w:sz w:val="20"/>
          <w:szCs w:val="20"/>
          <w:lang w:val="en-GB"/>
        </w:rPr>
        <w:t xml:space="preserve"> may discuss and decide what they wish to bring to the reference group meeting(s). </w:t>
      </w:r>
    </w:p>
    <w:p w:rsidR="00B639A9" w:rsidRPr="008D33F5" w:rsidRDefault="00D02008" w:rsidP="00C07406">
      <w:pPr>
        <w:pStyle w:val="Listeavsnitt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 xml:space="preserve">The village supervisor meets with the </w:t>
      </w:r>
      <w:r w:rsidR="00D50045" w:rsidRPr="008D33F5">
        <w:rPr>
          <w:rFonts w:ascii="Arial" w:hAnsi="Arial" w:cs="Arial"/>
          <w:sz w:val="20"/>
          <w:szCs w:val="20"/>
          <w:lang w:val="en-GB"/>
        </w:rPr>
        <w:t>teams’</w:t>
      </w:r>
      <w:r w:rsidRPr="008D33F5">
        <w:rPr>
          <w:rFonts w:ascii="Arial" w:hAnsi="Arial" w:cs="Arial"/>
          <w:sz w:val="20"/>
          <w:szCs w:val="20"/>
          <w:lang w:val="en-GB"/>
        </w:rPr>
        <w:t xml:space="preserve"> representatives (minimum one meeting, village day 7 or 8). The learning assistants may participate. </w:t>
      </w:r>
    </w:p>
    <w:p w:rsidR="00B639A9" w:rsidRPr="008D33F5" w:rsidRDefault="0078790F" w:rsidP="00B639A9">
      <w:pPr>
        <w:pStyle w:val="Listeavsnitt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>The reference group writes one report, see next page. The report should focus on constructive feedb</w:t>
      </w:r>
      <w:bookmarkStart w:id="0" w:name="_GoBack"/>
      <w:bookmarkEnd w:id="0"/>
      <w:r w:rsidRPr="008D33F5">
        <w:rPr>
          <w:rFonts w:ascii="Arial" w:hAnsi="Arial" w:cs="Arial"/>
          <w:sz w:val="20"/>
          <w:szCs w:val="20"/>
          <w:lang w:val="en-GB"/>
        </w:rPr>
        <w:t xml:space="preserve">ack based on the learning outcomes and the learning activities. </w:t>
      </w:r>
    </w:p>
    <w:p w:rsidR="00876185" w:rsidRPr="008D33F5" w:rsidRDefault="00876185" w:rsidP="00876185">
      <w:pPr>
        <w:rPr>
          <w:sz w:val="20"/>
          <w:szCs w:val="20"/>
          <w:lang w:val="en-GB"/>
        </w:rPr>
      </w:pPr>
    </w:p>
    <w:p w:rsidR="00876185" w:rsidRPr="008D33F5" w:rsidRDefault="00492820" w:rsidP="00876185">
      <w:pPr>
        <w:spacing w:line="240" w:lineRule="auto"/>
        <w:rPr>
          <w:rFonts w:eastAsia="Times New Roman"/>
          <w:sz w:val="20"/>
          <w:szCs w:val="20"/>
          <w:lang w:val="en-GB"/>
        </w:rPr>
      </w:pPr>
      <w:r w:rsidRPr="008D33F5">
        <w:rPr>
          <w:b/>
          <w:sz w:val="20"/>
          <w:szCs w:val="20"/>
          <w:lang w:val="en-GB"/>
        </w:rPr>
        <w:t xml:space="preserve">Learning outcome for </w:t>
      </w:r>
      <w:proofErr w:type="spellStart"/>
      <w:r w:rsidRPr="008D33F5">
        <w:rPr>
          <w:b/>
          <w:sz w:val="20"/>
          <w:szCs w:val="20"/>
          <w:lang w:val="en-GB"/>
        </w:rPr>
        <w:t>EiT</w:t>
      </w:r>
      <w:proofErr w:type="spellEnd"/>
      <w:r w:rsidRPr="008D33F5">
        <w:rPr>
          <w:b/>
          <w:sz w:val="20"/>
          <w:szCs w:val="20"/>
          <w:lang w:val="en-GB"/>
        </w:rPr>
        <w:t xml:space="preserve"> in the spring of 2016</w:t>
      </w:r>
      <w:r w:rsidRPr="008D33F5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8D33F5">
        <w:rPr>
          <w:rFonts w:eastAsia="Times New Roman"/>
          <w:sz w:val="20"/>
          <w:szCs w:val="20"/>
          <w:lang w:val="en-GB"/>
        </w:rPr>
        <w:t>In Experts in Teamwork, the student will learn to communicate and cooperate in a way that enables him or her to contribute to comprehensive solutions, job satisfaction and learning in interdisciplinary project work later in their professional life.</w:t>
      </w:r>
    </w:p>
    <w:p w:rsidR="00876185" w:rsidRPr="008D33F5" w:rsidRDefault="00876185" w:rsidP="00876185">
      <w:pPr>
        <w:spacing w:line="240" w:lineRule="auto"/>
        <w:rPr>
          <w:rFonts w:eastAsia="Times New Roman"/>
          <w:sz w:val="20"/>
          <w:szCs w:val="20"/>
          <w:lang w:val="en-GB"/>
        </w:rPr>
      </w:pPr>
    </w:p>
    <w:p w:rsidR="00492820" w:rsidRPr="008D33F5" w:rsidRDefault="00492820" w:rsidP="00876185">
      <w:pPr>
        <w:spacing w:line="240" w:lineRule="auto"/>
        <w:rPr>
          <w:rFonts w:eastAsia="Times New Roman"/>
          <w:sz w:val="20"/>
          <w:szCs w:val="20"/>
          <w:lang w:val="en-GB"/>
        </w:rPr>
      </w:pPr>
      <w:r w:rsidRPr="008D33F5">
        <w:rPr>
          <w:rFonts w:eastAsia="Times New Roman"/>
          <w:sz w:val="20"/>
          <w:szCs w:val="20"/>
          <w:lang w:val="en-GB"/>
        </w:rPr>
        <w:t>This means that:</w:t>
      </w:r>
    </w:p>
    <w:p w:rsidR="00876185" w:rsidRPr="008D33F5" w:rsidRDefault="00492820" w:rsidP="00876185">
      <w:pPr>
        <w:pStyle w:val="Listeavsnitt"/>
        <w:numPr>
          <w:ilvl w:val="0"/>
          <w:numId w:val="23"/>
        </w:numPr>
        <w:rPr>
          <w:rFonts w:ascii="Arial" w:hAnsi="Arial" w:cs="Arial"/>
          <w:bCs/>
          <w:sz w:val="20"/>
          <w:szCs w:val="20"/>
          <w:lang w:val="en-GB" w:eastAsia="nb-NO"/>
        </w:rPr>
      </w:pPr>
      <w:r w:rsidRPr="008D33F5">
        <w:rPr>
          <w:rFonts w:ascii="Arial" w:hAnsi="Arial" w:cs="Arial"/>
          <w:bCs/>
          <w:sz w:val="20"/>
          <w:szCs w:val="20"/>
          <w:lang w:val="en-GB" w:eastAsia="nb-NO"/>
        </w:rPr>
        <w:t>The student will gain insight into how his or her behaviour and attitude can influence teamwork.</w:t>
      </w:r>
    </w:p>
    <w:p w:rsidR="00492820" w:rsidRPr="008D33F5" w:rsidRDefault="00492820" w:rsidP="00876185">
      <w:pPr>
        <w:pStyle w:val="Listeavsnitt"/>
        <w:numPr>
          <w:ilvl w:val="0"/>
          <w:numId w:val="23"/>
        </w:numPr>
        <w:rPr>
          <w:sz w:val="20"/>
          <w:szCs w:val="20"/>
          <w:lang w:val="en-GB"/>
        </w:rPr>
      </w:pPr>
      <w:r w:rsidRPr="008D33F5">
        <w:rPr>
          <w:rFonts w:ascii="Arial" w:hAnsi="Arial" w:cs="Arial"/>
          <w:bCs/>
          <w:sz w:val="20"/>
          <w:szCs w:val="20"/>
          <w:lang w:val="en-GB" w:eastAsia="nb-NO"/>
        </w:rPr>
        <w:t xml:space="preserve">The student is to be able to see his or her own cooperation from a </w:t>
      </w:r>
      <w:proofErr w:type="spellStart"/>
      <w:r w:rsidRPr="008D33F5">
        <w:rPr>
          <w:rFonts w:ascii="Arial" w:hAnsi="Arial" w:cs="Arial"/>
          <w:bCs/>
          <w:sz w:val="20"/>
          <w:szCs w:val="20"/>
          <w:lang w:val="en-GB" w:eastAsia="nb-NO"/>
        </w:rPr>
        <w:t>metaperspective</w:t>
      </w:r>
      <w:proofErr w:type="spellEnd"/>
      <w:r w:rsidRPr="008D33F5">
        <w:rPr>
          <w:rFonts w:ascii="Arial" w:hAnsi="Arial" w:cs="Arial"/>
          <w:bCs/>
          <w:sz w:val="20"/>
          <w:szCs w:val="20"/>
          <w:lang w:val="en-GB" w:eastAsia="nb-NO"/>
        </w:rPr>
        <w:t xml:space="preserve"> in order to understand how they communicate, plan, decide, solve tasks, handle disagreement and relate to professional and personal differences.</w:t>
      </w:r>
    </w:p>
    <w:p w:rsidR="00492820" w:rsidRPr="008D33F5" w:rsidRDefault="00492820" w:rsidP="00492820">
      <w:pPr>
        <w:pStyle w:val="Listeavsnitt"/>
        <w:numPr>
          <w:ilvl w:val="0"/>
          <w:numId w:val="22"/>
        </w:numPr>
        <w:rPr>
          <w:bCs/>
          <w:sz w:val="20"/>
          <w:szCs w:val="20"/>
          <w:lang w:val="en-GB"/>
        </w:rPr>
      </w:pPr>
      <w:r w:rsidRPr="008D33F5">
        <w:rPr>
          <w:rFonts w:ascii="Arial" w:hAnsi="Arial" w:cs="Arial"/>
          <w:bCs/>
          <w:sz w:val="20"/>
          <w:szCs w:val="20"/>
          <w:lang w:val="en-GB" w:eastAsia="nb-NO"/>
        </w:rPr>
        <w:t>The student is to be able to sustain and strengthen initiatives that stimulate cooperation or change patterns of behaviour where necessary.</w:t>
      </w:r>
    </w:p>
    <w:p w:rsidR="00492820" w:rsidRPr="008D33F5" w:rsidRDefault="00492820" w:rsidP="00492820">
      <w:pPr>
        <w:pStyle w:val="Listeavsnitt"/>
        <w:numPr>
          <w:ilvl w:val="0"/>
          <w:numId w:val="22"/>
        </w:numPr>
        <w:rPr>
          <w:bCs/>
          <w:sz w:val="20"/>
          <w:szCs w:val="20"/>
          <w:lang w:val="en-GB"/>
        </w:rPr>
      </w:pPr>
      <w:r w:rsidRPr="008D33F5">
        <w:rPr>
          <w:rFonts w:ascii="Arial" w:hAnsi="Arial" w:cs="Arial"/>
          <w:bCs/>
          <w:sz w:val="20"/>
          <w:szCs w:val="20"/>
          <w:lang w:val="en-GB" w:eastAsia="nb-NO"/>
        </w:rPr>
        <w:t>The student is to develop a conceptual framework and be able to apply basic group theory to describe specific cooperative situations.</w:t>
      </w:r>
    </w:p>
    <w:p w:rsidR="00885E31" w:rsidRPr="008D33F5" w:rsidRDefault="00492820" w:rsidP="00492820">
      <w:pPr>
        <w:pStyle w:val="Listeavsnitt"/>
        <w:numPr>
          <w:ilvl w:val="0"/>
          <w:numId w:val="22"/>
        </w:numPr>
        <w:rPr>
          <w:bCs/>
          <w:sz w:val="20"/>
          <w:szCs w:val="20"/>
          <w:lang w:val="en-GB"/>
        </w:rPr>
      </w:pPr>
      <w:r w:rsidRPr="008D33F5">
        <w:rPr>
          <w:rFonts w:ascii="Arial" w:hAnsi="Arial" w:cs="Arial"/>
          <w:bCs/>
          <w:sz w:val="20"/>
          <w:szCs w:val="20"/>
          <w:lang w:val="en-GB" w:eastAsia="nb-NO"/>
        </w:rPr>
        <w:t>The student is to develop a new perspective on their academic competence by communicating and applying it.</w:t>
      </w:r>
    </w:p>
    <w:p w:rsidR="00492820" w:rsidRPr="008D33F5" w:rsidRDefault="00492820" w:rsidP="00885E31">
      <w:pPr>
        <w:pStyle w:val="Listeavsnitt"/>
        <w:numPr>
          <w:ilvl w:val="0"/>
          <w:numId w:val="22"/>
        </w:numPr>
        <w:rPr>
          <w:bCs/>
          <w:sz w:val="20"/>
          <w:szCs w:val="20"/>
          <w:lang w:val="en-GB"/>
        </w:rPr>
      </w:pPr>
      <w:r w:rsidRPr="008D33F5">
        <w:rPr>
          <w:rFonts w:ascii="Arial" w:hAnsi="Arial" w:cs="Arial"/>
          <w:bCs/>
          <w:sz w:val="20"/>
          <w:szCs w:val="20"/>
          <w:lang w:val="en-GB" w:eastAsia="nb-NO"/>
        </w:rPr>
        <w:t>The student is to be able to cooperate with people from other subject areas to take advantage of interdisciplinary expertise.</w:t>
      </w:r>
    </w:p>
    <w:p w:rsidR="00885E31" w:rsidRPr="008D33F5" w:rsidRDefault="00885E31" w:rsidP="00885E31">
      <w:pPr>
        <w:rPr>
          <w:bCs/>
          <w:sz w:val="20"/>
          <w:szCs w:val="20"/>
          <w:lang w:val="en-GB"/>
        </w:rPr>
      </w:pPr>
    </w:p>
    <w:p w:rsidR="00B639A9" w:rsidRPr="008D33F5" w:rsidRDefault="00876185" w:rsidP="00B639A9">
      <w:pPr>
        <w:rPr>
          <w:b/>
          <w:sz w:val="20"/>
          <w:szCs w:val="20"/>
          <w:lang w:val="en-GB"/>
        </w:rPr>
      </w:pPr>
      <w:r w:rsidRPr="008D33F5">
        <w:rPr>
          <w:b/>
          <w:sz w:val="20"/>
          <w:szCs w:val="20"/>
          <w:lang w:val="en-GB"/>
        </w:rPr>
        <w:t xml:space="preserve">Examples of </w:t>
      </w:r>
      <w:r w:rsidR="00824125" w:rsidRPr="008D33F5">
        <w:rPr>
          <w:b/>
          <w:sz w:val="20"/>
          <w:szCs w:val="20"/>
          <w:lang w:val="en-GB"/>
        </w:rPr>
        <w:t>questions</w:t>
      </w:r>
      <w:r w:rsidRPr="008D33F5">
        <w:rPr>
          <w:b/>
          <w:sz w:val="20"/>
          <w:szCs w:val="20"/>
          <w:lang w:val="en-GB"/>
        </w:rPr>
        <w:t>:</w:t>
      </w:r>
    </w:p>
    <w:p w:rsidR="00D36557" w:rsidRPr="008D33F5" w:rsidRDefault="00D36557" w:rsidP="00B639A9">
      <w:pPr>
        <w:pStyle w:val="Listeavsnitt"/>
        <w:numPr>
          <w:ilvl w:val="0"/>
          <w:numId w:val="20"/>
        </w:numPr>
        <w:rPr>
          <w:rFonts w:ascii="Arial" w:hAnsi="Arial" w:cs="Arial"/>
          <w:sz w:val="20"/>
          <w:szCs w:val="20"/>
          <w:lang w:val="en-GB"/>
        </w:rPr>
      </w:pPr>
      <w:proofErr w:type="gramStart"/>
      <w:r w:rsidRPr="008D33F5">
        <w:rPr>
          <w:rFonts w:ascii="Arial" w:hAnsi="Arial" w:cs="Arial"/>
          <w:sz w:val="20"/>
          <w:szCs w:val="20"/>
          <w:lang w:val="en-GB"/>
        </w:rPr>
        <w:t xml:space="preserve">Are the expected learning outcomes in </w:t>
      </w:r>
      <w:proofErr w:type="spellStart"/>
      <w:r w:rsidRPr="008D33F5">
        <w:rPr>
          <w:rFonts w:ascii="Arial" w:hAnsi="Arial" w:cs="Arial"/>
          <w:sz w:val="20"/>
          <w:szCs w:val="20"/>
          <w:lang w:val="en-GB"/>
        </w:rPr>
        <w:t>EiT</w:t>
      </w:r>
      <w:proofErr w:type="spellEnd"/>
      <w:r w:rsidRPr="008D33F5">
        <w:rPr>
          <w:rFonts w:ascii="Arial" w:hAnsi="Arial" w:cs="Arial"/>
          <w:sz w:val="20"/>
          <w:szCs w:val="20"/>
          <w:lang w:val="en-GB"/>
        </w:rPr>
        <w:t xml:space="preserve"> communicated</w:t>
      </w:r>
      <w:proofErr w:type="gramEnd"/>
      <w:r w:rsidRPr="008D33F5">
        <w:rPr>
          <w:rFonts w:ascii="Arial" w:hAnsi="Arial" w:cs="Arial"/>
          <w:sz w:val="20"/>
          <w:szCs w:val="20"/>
          <w:lang w:val="en-GB"/>
        </w:rPr>
        <w:t xml:space="preserve"> effectively?</w:t>
      </w:r>
    </w:p>
    <w:p w:rsidR="00D36557" w:rsidRPr="008D33F5" w:rsidRDefault="00D36557" w:rsidP="00D36557">
      <w:pPr>
        <w:pStyle w:val="Listeavsnitt"/>
        <w:numPr>
          <w:ilvl w:val="0"/>
          <w:numId w:val="20"/>
        </w:numPr>
        <w:tabs>
          <w:tab w:val="left" w:pos="283"/>
        </w:tabs>
        <w:suppressAutoHyphens/>
        <w:autoSpaceDE w:val="0"/>
        <w:autoSpaceDN w:val="0"/>
        <w:spacing w:line="260" w:lineRule="atLeast"/>
        <w:contextualSpacing w:val="0"/>
        <w:textAlignment w:val="center"/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>Are the learning activities appropriate to the learning outcomes expected from the course?</w:t>
      </w:r>
    </w:p>
    <w:p w:rsidR="00D36557" w:rsidRPr="008D33F5" w:rsidRDefault="00D36557" w:rsidP="00D36557">
      <w:pPr>
        <w:pStyle w:val="Listeavsnitt"/>
        <w:numPr>
          <w:ilvl w:val="0"/>
          <w:numId w:val="20"/>
        </w:numPr>
        <w:tabs>
          <w:tab w:val="left" w:pos="283"/>
        </w:tabs>
        <w:suppressAutoHyphens/>
        <w:autoSpaceDE w:val="0"/>
        <w:autoSpaceDN w:val="0"/>
        <w:spacing w:line="260" w:lineRule="atLeast"/>
        <w:contextualSpacing w:val="0"/>
        <w:textAlignment w:val="center"/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>Have the times for attendance and plans for the village been communicated clearly enough?</w:t>
      </w:r>
    </w:p>
    <w:p w:rsidR="00D36557" w:rsidRPr="008D33F5" w:rsidRDefault="00D36557" w:rsidP="00D36557">
      <w:pPr>
        <w:pStyle w:val="Listeavsnitt"/>
        <w:numPr>
          <w:ilvl w:val="0"/>
          <w:numId w:val="20"/>
        </w:numPr>
        <w:tabs>
          <w:tab w:val="left" w:pos="283"/>
        </w:tabs>
        <w:suppressAutoHyphens/>
        <w:autoSpaceDE w:val="0"/>
        <w:autoSpaceDN w:val="0"/>
        <w:spacing w:line="260" w:lineRule="atLeast"/>
        <w:contextualSpacing w:val="0"/>
        <w:textAlignment w:val="center"/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>Is the village supervisor available for guidance when the students need this?</w:t>
      </w:r>
    </w:p>
    <w:p w:rsidR="00824125" w:rsidRPr="008D33F5" w:rsidRDefault="00824125" w:rsidP="00824125">
      <w:pPr>
        <w:pStyle w:val="Listeavsnitt"/>
        <w:numPr>
          <w:ilvl w:val="0"/>
          <w:numId w:val="20"/>
        </w:numPr>
        <w:tabs>
          <w:tab w:val="left" w:pos="283"/>
        </w:tabs>
        <w:suppressAutoHyphens/>
        <w:autoSpaceDE w:val="0"/>
        <w:autoSpaceDN w:val="0"/>
        <w:spacing w:line="260" w:lineRule="atLeast"/>
        <w:contextualSpacing w:val="0"/>
        <w:textAlignment w:val="center"/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>Have the learning assistants contributed to increased reflection on the interaction in the team?</w:t>
      </w:r>
    </w:p>
    <w:p w:rsidR="002A4D46" w:rsidRPr="008D33F5" w:rsidRDefault="00824125" w:rsidP="007A5707">
      <w:pPr>
        <w:pStyle w:val="Listeavsnitt"/>
        <w:numPr>
          <w:ilvl w:val="0"/>
          <w:numId w:val="20"/>
        </w:numPr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 xml:space="preserve">Does the learning material support learning?  </w:t>
      </w:r>
      <w:r w:rsidR="007A5707" w:rsidRPr="008D33F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A4D46" w:rsidRPr="008D33F5" w:rsidRDefault="00824125" w:rsidP="007A5707">
      <w:pPr>
        <w:pStyle w:val="Listeavsnitt"/>
        <w:numPr>
          <w:ilvl w:val="0"/>
          <w:numId w:val="20"/>
        </w:numPr>
        <w:rPr>
          <w:rFonts w:ascii="Arial" w:hAnsi="Arial" w:cs="Arial"/>
          <w:sz w:val="20"/>
          <w:szCs w:val="20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>If the village has external partners, how well is the cooperation working?</w:t>
      </w:r>
    </w:p>
    <w:p w:rsidR="00FE3B32" w:rsidRPr="008D33F5" w:rsidRDefault="00FE3B32" w:rsidP="00FE3B32">
      <w:pPr>
        <w:pStyle w:val="Listeavsnitt"/>
        <w:numPr>
          <w:ilvl w:val="0"/>
          <w:numId w:val="20"/>
        </w:numPr>
        <w:tabs>
          <w:tab w:val="left" w:pos="283"/>
        </w:tabs>
        <w:suppressAutoHyphens/>
        <w:autoSpaceDE w:val="0"/>
        <w:autoSpaceDN w:val="0"/>
        <w:spacing w:line="260" w:lineRule="atLeast"/>
        <w:contextualSpacing w:val="0"/>
        <w:textAlignment w:val="center"/>
        <w:rPr>
          <w:rFonts w:cs="DIN-Light"/>
          <w:lang w:val="en-GB"/>
        </w:rPr>
      </w:pPr>
      <w:r w:rsidRPr="008D33F5">
        <w:rPr>
          <w:rFonts w:ascii="Arial" w:hAnsi="Arial" w:cs="Arial"/>
          <w:sz w:val="20"/>
          <w:szCs w:val="20"/>
          <w:lang w:val="en-GB"/>
        </w:rPr>
        <w:t>How is the indoor climate in the village room (size, air quality, lighting, noise, fittings and furniture, etc.)?</w:t>
      </w:r>
    </w:p>
    <w:p w:rsidR="00876185" w:rsidRPr="00FE3B32" w:rsidRDefault="00876185" w:rsidP="00D83E65">
      <w:pPr>
        <w:rPr>
          <w:sz w:val="20"/>
          <w:szCs w:val="20"/>
          <w:lang w:val="en-GB"/>
        </w:rPr>
      </w:pPr>
    </w:p>
    <w:p w:rsidR="00607A0D" w:rsidRPr="001A2DE9" w:rsidRDefault="00607A0D" w:rsidP="00D83E65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3E65" w:rsidRPr="00644BE8" w:rsidTr="00583F2F">
        <w:tc>
          <w:tcPr>
            <w:tcW w:w="9495" w:type="dxa"/>
            <w:shd w:val="clear" w:color="auto" w:fill="auto"/>
          </w:tcPr>
          <w:p w:rsidR="00036F3D" w:rsidRDefault="00036F3D" w:rsidP="00583F2F">
            <w:pPr>
              <w:rPr>
                <w:b/>
                <w:sz w:val="20"/>
                <w:szCs w:val="20"/>
                <w:lang w:val="en-GB"/>
              </w:rPr>
            </w:pPr>
            <w:r w:rsidRPr="00D96063">
              <w:rPr>
                <w:b/>
                <w:sz w:val="20"/>
                <w:szCs w:val="20"/>
                <w:lang w:val="en-GB"/>
              </w:rPr>
              <w:lastRenderedPageBreak/>
              <w:t xml:space="preserve">The reference group's report on the quality of </w:t>
            </w:r>
            <w:r>
              <w:rPr>
                <w:b/>
                <w:sz w:val="20"/>
                <w:szCs w:val="20"/>
                <w:lang w:val="en-GB"/>
              </w:rPr>
              <w:t>the learning activities in the village (including activities related to both project and process):</w:t>
            </w:r>
          </w:p>
          <w:p w:rsidR="005568A2" w:rsidRPr="00D50045" w:rsidRDefault="005568A2" w:rsidP="00583F2F">
            <w:pPr>
              <w:rPr>
                <w:b/>
                <w:sz w:val="20"/>
                <w:szCs w:val="20"/>
                <w:lang w:val="en-US"/>
              </w:rPr>
            </w:pPr>
          </w:p>
          <w:p w:rsidR="00D83E65" w:rsidRPr="00D50045" w:rsidRDefault="00D83E65" w:rsidP="00583F2F">
            <w:pPr>
              <w:rPr>
                <w:sz w:val="20"/>
                <w:szCs w:val="20"/>
                <w:lang w:val="en-US"/>
              </w:rPr>
            </w:pPr>
          </w:p>
          <w:p w:rsidR="002A4D46" w:rsidRPr="00D50045" w:rsidRDefault="002A4D46" w:rsidP="00583F2F">
            <w:pPr>
              <w:rPr>
                <w:sz w:val="20"/>
                <w:szCs w:val="20"/>
                <w:lang w:val="en-US"/>
              </w:rPr>
            </w:pPr>
          </w:p>
          <w:p w:rsidR="00607A0D" w:rsidRPr="00D50045" w:rsidRDefault="00607A0D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607A0D" w:rsidRPr="00D50045" w:rsidRDefault="00607A0D" w:rsidP="00583F2F">
            <w:pPr>
              <w:rPr>
                <w:sz w:val="20"/>
                <w:szCs w:val="20"/>
                <w:lang w:val="en-US"/>
              </w:rPr>
            </w:pPr>
          </w:p>
          <w:p w:rsidR="002A4D46" w:rsidRPr="00D50045" w:rsidRDefault="002A4D46" w:rsidP="00583F2F">
            <w:pPr>
              <w:rPr>
                <w:sz w:val="20"/>
                <w:szCs w:val="20"/>
                <w:lang w:val="en-US"/>
              </w:rPr>
            </w:pPr>
          </w:p>
          <w:p w:rsidR="002A4D46" w:rsidRPr="00D50045" w:rsidRDefault="002A4D46" w:rsidP="00583F2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83E65" w:rsidRPr="00D50045" w:rsidRDefault="00D83E65" w:rsidP="00D83E65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3E65" w:rsidRPr="00644BE8" w:rsidTr="00583F2F">
        <w:tc>
          <w:tcPr>
            <w:tcW w:w="9495" w:type="dxa"/>
            <w:shd w:val="clear" w:color="auto" w:fill="auto"/>
          </w:tcPr>
          <w:p w:rsidR="005568A2" w:rsidRPr="00036F3D" w:rsidRDefault="00036F3D" w:rsidP="00583F2F">
            <w:pPr>
              <w:rPr>
                <w:b/>
                <w:sz w:val="20"/>
                <w:szCs w:val="20"/>
                <w:lang w:val="en-US"/>
              </w:rPr>
            </w:pPr>
            <w:r w:rsidRPr="00036F3D">
              <w:rPr>
                <w:b/>
                <w:sz w:val="20"/>
                <w:szCs w:val="20"/>
                <w:lang w:val="en-US"/>
              </w:rPr>
              <w:t>Measures</w:t>
            </w:r>
            <w:r>
              <w:rPr>
                <w:b/>
                <w:sz w:val="20"/>
                <w:szCs w:val="20"/>
                <w:lang w:val="en-US"/>
              </w:rPr>
              <w:t xml:space="preserve"> that may </w:t>
            </w:r>
            <w:r w:rsidR="00876185">
              <w:rPr>
                <w:b/>
                <w:sz w:val="20"/>
                <w:szCs w:val="20"/>
                <w:lang w:val="en-US"/>
              </w:rPr>
              <w:t>enhance</w:t>
            </w:r>
            <w:r>
              <w:rPr>
                <w:b/>
                <w:sz w:val="20"/>
                <w:szCs w:val="20"/>
                <w:lang w:val="en-US"/>
              </w:rPr>
              <w:t xml:space="preserve"> the learning outcomes, as</w:t>
            </w:r>
            <w:r w:rsidRPr="00036F3D">
              <w:rPr>
                <w:b/>
                <w:sz w:val="20"/>
                <w:szCs w:val="20"/>
                <w:lang w:val="en-US"/>
              </w:rPr>
              <w:t xml:space="preserve"> proposed by the reference group:</w:t>
            </w:r>
          </w:p>
          <w:p w:rsidR="00D83E65" w:rsidRPr="00036F3D" w:rsidRDefault="00D83E65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2A4D46" w:rsidRPr="00036F3D" w:rsidRDefault="002A4D46" w:rsidP="00583F2F">
            <w:pPr>
              <w:rPr>
                <w:sz w:val="20"/>
                <w:szCs w:val="20"/>
                <w:lang w:val="en-US"/>
              </w:rPr>
            </w:pPr>
          </w:p>
          <w:p w:rsidR="00607A0D" w:rsidRPr="00036F3D" w:rsidRDefault="00607A0D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607A0D" w:rsidRPr="00036F3D" w:rsidRDefault="00607A0D" w:rsidP="00583F2F">
            <w:pPr>
              <w:rPr>
                <w:sz w:val="20"/>
                <w:szCs w:val="20"/>
                <w:lang w:val="en-US"/>
              </w:rPr>
            </w:pPr>
          </w:p>
          <w:p w:rsidR="002A4D46" w:rsidRPr="00036F3D" w:rsidRDefault="002A4D46" w:rsidP="00583F2F">
            <w:pPr>
              <w:rPr>
                <w:sz w:val="20"/>
                <w:szCs w:val="20"/>
                <w:lang w:val="en-US"/>
              </w:rPr>
            </w:pPr>
          </w:p>
          <w:p w:rsidR="002A4D46" w:rsidRPr="00036F3D" w:rsidRDefault="002A4D46" w:rsidP="00583F2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B43AA" w:rsidRPr="00036F3D" w:rsidRDefault="008B43AA" w:rsidP="00155EA0">
      <w:pPr>
        <w:pStyle w:val="Listeavsnitt"/>
        <w:ind w:left="0"/>
        <w:rPr>
          <w:rFonts w:ascii="Calibri" w:hAnsi="Calibri" w:cs="Calibri"/>
        </w:rPr>
      </w:pPr>
    </w:p>
    <w:sectPr w:rsidR="008B43AA" w:rsidRPr="00036F3D" w:rsidSect="00C0649A">
      <w:headerReference w:type="default" r:id="rId7"/>
      <w:footerReference w:type="default" r:id="rId8"/>
      <w:pgSz w:w="11907" w:h="16840" w:code="9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AD" w:rsidRDefault="00A147AD">
      <w:r>
        <w:separator/>
      </w:r>
    </w:p>
  </w:endnote>
  <w:endnote w:type="continuationSeparator" w:id="0">
    <w:p w:rsidR="00A147AD" w:rsidRDefault="00A1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Light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056233"/>
      <w:docPartObj>
        <w:docPartGallery w:val="Page Numbers (Bottom of Page)"/>
        <w:docPartUnique/>
      </w:docPartObj>
    </w:sdtPr>
    <w:sdtEndPr/>
    <w:sdtContent>
      <w:p w:rsidR="00664AED" w:rsidRDefault="00664AE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3F5">
          <w:rPr>
            <w:noProof/>
          </w:rPr>
          <w:t>1</w:t>
        </w:r>
        <w:r>
          <w:fldChar w:fldCharType="end"/>
        </w:r>
      </w:p>
    </w:sdtContent>
  </w:sdt>
  <w:p w:rsidR="00664AED" w:rsidRDefault="00664AE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AD" w:rsidRDefault="00A147AD">
      <w:r>
        <w:separator/>
      </w:r>
    </w:p>
  </w:footnote>
  <w:footnote w:type="continuationSeparator" w:id="0">
    <w:p w:rsidR="00A147AD" w:rsidRDefault="00A1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50" w:rsidRDefault="00CD7566" w:rsidP="006C5A50">
    <w:pPr>
      <w:pStyle w:val="Topptekst"/>
      <w:jc w:val="right"/>
    </w:pPr>
    <w:r>
      <w:rPr>
        <w:noProof/>
      </w:rPr>
      <w:drawing>
        <wp:inline distT="0" distB="0" distL="0" distR="0">
          <wp:extent cx="2131695" cy="704952"/>
          <wp:effectExtent l="0" t="0" r="190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_eng_sv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586" cy="7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029968A6"/>
    <w:multiLevelType w:val="multilevel"/>
    <w:tmpl w:val="0DB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D2A64"/>
    <w:multiLevelType w:val="hybridMultilevel"/>
    <w:tmpl w:val="0F42D8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A4F"/>
    <w:multiLevelType w:val="hybridMultilevel"/>
    <w:tmpl w:val="53567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38"/>
    <w:multiLevelType w:val="hybridMultilevel"/>
    <w:tmpl w:val="36FEF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71AE8"/>
    <w:multiLevelType w:val="hybridMultilevel"/>
    <w:tmpl w:val="B4FE1F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27B86"/>
    <w:multiLevelType w:val="multilevel"/>
    <w:tmpl w:val="219CA2FC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DIN-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49C29E0"/>
    <w:multiLevelType w:val="multilevel"/>
    <w:tmpl w:val="3E9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3A132E"/>
    <w:multiLevelType w:val="hybridMultilevel"/>
    <w:tmpl w:val="F7F07E98"/>
    <w:lvl w:ilvl="0" w:tplc="141CB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9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E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C6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E1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E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AD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83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EF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822B8D"/>
    <w:multiLevelType w:val="multilevel"/>
    <w:tmpl w:val="FC8C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B34EB9"/>
    <w:multiLevelType w:val="hybridMultilevel"/>
    <w:tmpl w:val="92728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025BA"/>
    <w:multiLevelType w:val="hybridMultilevel"/>
    <w:tmpl w:val="0DAE3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0AE7"/>
    <w:multiLevelType w:val="hybridMultilevel"/>
    <w:tmpl w:val="F0AC96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31AC3"/>
    <w:multiLevelType w:val="hybridMultilevel"/>
    <w:tmpl w:val="B58E8BA2"/>
    <w:lvl w:ilvl="0" w:tplc="34561B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BF476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E674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6A78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F9CD8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28C9D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64E3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37AF5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4FA51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AF2CEA"/>
    <w:multiLevelType w:val="hybridMultilevel"/>
    <w:tmpl w:val="B69066A2"/>
    <w:lvl w:ilvl="0" w:tplc="E82A3B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D4643"/>
    <w:multiLevelType w:val="multilevel"/>
    <w:tmpl w:val="64E4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8335D8"/>
    <w:multiLevelType w:val="multilevel"/>
    <w:tmpl w:val="D8B8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1E575F"/>
    <w:multiLevelType w:val="hybridMultilevel"/>
    <w:tmpl w:val="4CFA9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228E8"/>
    <w:multiLevelType w:val="multilevel"/>
    <w:tmpl w:val="17A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416D3B"/>
    <w:multiLevelType w:val="hybridMultilevel"/>
    <w:tmpl w:val="72080824"/>
    <w:lvl w:ilvl="0" w:tplc="8A2C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6E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6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20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AA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A6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81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48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AE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B17D03"/>
    <w:multiLevelType w:val="multilevel"/>
    <w:tmpl w:val="6EFE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CA32FD"/>
    <w:multiLevelType w:val="multilevel"/>
    <w:tmpl w:val="B9B8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E52E2E"/>
    <w:multiLevelType w:val="hybridMultilevel"/>
    <w:tmpl w:val="8C889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72129"/>
    <w:multiLevelType w:val="hybridMultilevel"/>
    <w:tmpl w:val="C33C8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93458"/>
    <w:multiLevelType w:val="hybridMultilevel"/>
    <w:tmpl w:val="C54A5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8"/>
  </w:num>
  <w:num w:numId="5">
    <w:abstractNumId w:val="7"/>
  </w:num>
  <w:num w:numId="6">
    <w:abstractNumId w:val="12"/>
  </w:num>
  <w:num w:numId="7">
    <w:abstractNumId w:val="14"/>
  </w:num>
  <w:num w:numId="8">
    <w:abstractNumId w:val="8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10"/>
  </w:num>
  <w:num w:numId="14">
    <w:abstractNumId w:val="22"/>
  </w:num>
  <w:num w:numId="15">
    <w:abstractNumId w:val="2"/>
  </w:num>
  <w:num w:numId="16">
    <w:abstractNumId w:val="23"/>
  </w:num>
  <w:num w:numId="17">
    <w:abstractNumId w:val="13"/>
  </w:num>
  <w:num w:numId="18">
    <w:abstractNumId w:val="11"/>
  </w:num>
  <w:num w:numId="19">
    <w:abstractNumId w:val="15"/>
  </w:num>
  <w:num w:numId="20">
    <w:abstractNumId w:val="1"/>
  </w:num>
  <w:num w:numId="21">
    <w:abstractNumId w:val="19"/>
  </w:num>
  <w:num w:numId="22">
    <w:abstractNumId w:val="4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23"/>
    <w:rsid w:val="00002AD0"/>
    <w:rsid w:val="00005918"/>
    <w:rsid w:val="00016E52"/>
    <w:rsid w:val="00022C14"/>
    <w:rsid w:val="00036F3D"/>
    <w:rsid w:val="000472B1"/>
    <w:rsid w:val="00052070"/>
    <w:rsid w:val="00054202"/>
    <w:rsid w:val="000968DD"/>
    <w:rsid w:val="000D3570"/>
    <w:rsid w:val="000F71E3"/>
    <w:rsid w:val="00103372"/>
    <w:rsid w:val="00114265"/>
    <w:rsid w:val="00132D61"/>
    <w:rsid w:val="00146E33"/>
    <w:rsid w:val="0014729C"/>
    <w:rsid w:val="00151FA9"/>
    <w:rsid w:val="001549BC"/>
    <w:rsid w:val="00155EA0"/>
    <w:rsid w:val="001574F8"/>
    <w:rsid w:val="00162CBF"/>
    <w:rsid w:val="001668E1"/>
    <w:rsid w:val="00172AC4"/>
    <w:rsid w:val="0017767F"/>
    <w:rsid w:val="00187EEA"/>
    <w:rsid w:val="001A1EFF"/>
    <w:rsid w:val="001A2DE9"/>
    <w:rsid w:val="001B4A36"/>
    <w:rsid w:val="001B6312"/>
    <w:rsid w:val="001C7186"/>
    <w:rsid w:val="001D5097"/>
    <w:rsid w:val="001D7233"/>
    <w:rsid w:val="001E1F37"/>
    <w:rsid w:val="001E3863"/>
    <w:rsid w:val="002034A7"/>
    <w:rsid w:val="002047A0"/>
    <w:rsid w:val="00204BC7"/>
    <w:rsid w:val="00206BA0"/>
    <w:rsid w:val="002132F2"/>
    <w:rsid w:val="00216463"/>
    <w:rsid w:val="00222D5F"/>
    <w:rsid w:val="00232265"/>
    <w:rsid w:val="00240B6E"/>
    <w:rsid w:val="00255E52"/>
    <w:rsid w:val="00273C99"/>
    <w:rsid w:val="002A2426"/>
    <w:rsid w:val="002A4D46"/>
    <w:rsid w:val="002A5793"/>
    <w:rsid w:val="002C26D1"/>
    <w:rsid w:val="002E0C9F"/>
    <w:rsid w:val="002E1923"/>
    <w:rsid w:val="002F46B6"/>
    <w:rsid w:val="003204B4"/>
    <w:rsid w:val="00333605"/>
    <w:rsid w:val="00337C49"/>
    <w:rsid w:val="003536C5"/>
    <w:rsid w:val="003544F6"/>
    <w:rsid w:val="00385DEA"/>
    <w:rsid w:val="00387CBA"/>
    <w:rsid w:val="003A638A"/>
    <w:rsid w:val="003D0A0E"/>
    <w:rsid w:val="003D6972"/>
    <w:rsid w:val="003F3FBF"/>
    <w:rsid w:val="003F6926"/>
    <w:rsid w:val="0041158C"/>
    <w:rsid w:val="0041553D"/>
    <w:rsid w:val="00460CF8"/>
    <w:rsid w:val="00461C40"/>
    <w:rsid w:val="00472979"/>
    <w:rsid w:val="00472BA6"/>
    <w:rsid w:val="004731D1"/>
    <w:rsid w:val="00492820"/>
    <w:rsid w:val="004950E5"/>
    <w:rsid w:val="004B7D6E"/>
    <w:rsid w:val="004C454E"/>
    <w:rsid w:val="004E526F"/>
    <w:rsid w:val="005176CB"/>
    <w:rsid w:val="00521482"/>
    <w:rsid w:val="005330FB"/>
    <w:rsid w:val="00537CC9"/>
    <w:rsid w:val="005431B6"/>
    <w:rsid w:val="0054570F"/>
    <w:rsid w:val="005568A2"/>
    <w:rsid w:val="005605B2"/>
    <w:rsid w:val="0057068D"/>
    <w:rsid w:val="00574AF6"/>
    <w:rsid w:val="005757D0"/>
    <w:rsid w:val="005A0A83"/>
    <w:rsid w:val="005D54C4"/>
    <w:rsid w:val="005F1C0E"/>
    <w:rsid w:val="005F6956"/>
    <w:rsid w:val="00607A0D"/>
    <w:rsid w:val="006344B2"/>
    <w:rsid w:val="00634DB3"/>
    <w:rsid w:val="00642A7D"/>
    <w:rsid w:val="00644BE8"/>
    <w:rsid w:val="00653A9C"/>
    <w:rsid w:val="006572F4"/>
    <w:rsid w:val="00660902"/>
    <w:rsid w:val="00664AED"/>
    <w:rsid w:val="00695800"/>
    <w:rsid w:val="00696DC0"/>
    <w:rsid w:val="006973E1"/>
    <w:rsid w:val="006A4BB0"/>
    <w:rsid w:val="006B0051"/>
    <w:rsid w:val="006B2329"/>
    <w:rsid w:val="006B3635"/>
    <w:rsid w:val="006B6B6B"/>
    <w:rsid w:val="006C5A50"/>
    <w:rsid w:val="00711285"/>
    <w:rsid w:val="0071422D"/>
    <w:rsid w:val="00717AB3"/>
    <w:rsid w:val="007213A8"/>
    <w:rsid w:val="00721C4A"/>
    <w:rsid w:val="0074542A"/>
    <w:rsid w:val="0078790F"/>
    <w:rsid w:val="00793640"/>
    <w:rsid w:val="007A5707"/>
    <w:rsid w:val="007A6AD7"/>
    <w:rsid w:val="007B6A82"/>
    <w:rsid w:val="007C4CE2"/>
    <w:rsid w:val="007D4481"/>
    <w:rsid w:val="007E227D"/>
    <w:rsid w:val="007E3D6F"/>
    <w:rsid w:val="007F4930"/>
    <w:rsid w:val="007F5E17"/>
    <w:rsid w:val="007F7363"/>
    <w:rsid w:val="00803C36"/>
    <w:rsid w:val="008059CA"/>
    <w:rsid w:val="00822B8F"/>
    <w:rsid w:val="00824125"/>
    <w:rsid w:val="00825BD4"/>
    <w:rsid w:val="00842BAA"/>
    <w:rsid w:val="0084758D"/>
    <w:rsid w:val="00851633"/>
    <w:rsid w:val="008640BC"/>
    <w:rsid w:val="00866487"/>
    <w:rsid w:val="00876185"/>
    <w:rsid w:val="00885E31"/>
    <w:rsid w:val="00886D07"/>
    <w:rsid w:val="00890BBC"/>
    <w:rsid w:val="008A587A"/>
    <w:rsid w:val="008B43AA"/>
    <w:rsid w:val="008C44D0"/>
    <w:rsid w:val="008D0D42"/>
    <w:rsid w:val="008D33F5"/>
    <w:rsid w:val="008F12A6"/>
    <w:rsid w:val="00913ED0"/>
    <w:rsid w:val="00921C3B"/>
    <w:rsid w:val="00926435"/>
    <w:rsid w:val="00927E27"/>
    <w:rsid w:val="00934B27"/>
    <w:rsid w:val="009452B0"/>
    <w:rsid w:val="00971CB3"/>
    <w:rsid w:val="00981129"/>
    <w:rsid w:val="009838CB"/>
    <w:rsid w:val="00991245"/>
    <w:rsid w:val="00991BAB"/>
    <w:rsid w:val="009C0A28"/>
    <w:rsid w:val="009D143E"/>
    <w:rsid w:val="009D4B89"/>
    <w:rsid w:val="009E0443"/>
    <w:rsid w:val="009E7FF5"/>
    <w:rsid w:val="009F4266"/>
    <w:rsid w:val="009F43A6"/>
    <w:rsid w:val="00A147AD"/>
    <w:rsid w:val="00A23C94"/>
    <w:rsid w:val="00A44E7E"/>
    <w:rsid w:val="00A56E5F"/>
    <w:rsid w:val="00A84BC3"/>
    <w:rsid w:val="00A878B0"/>
    <w:rsid w:val="00AA0087"/>
    <w:rsid w:val="00AA0822"/>
    <w:rsid w:val="00AA0DA5"/>
    <w:rsid w:val="00AB5BC4"/>
    <w:rsid w:val="00AC3B45"/>
    <w:rsid w:val="00B05D5C"/>
    <w:rsid w:val="00B37D4E"/>
    <w:rsid w:val="00B44D31"/>
    <w:rsid w:val="00B62A58"/>
    <w:rsid w:val="00B639A9"/>
    <w:rsid w:val="00B67C22"/>
    <w:rsid w:val="00B91123"/>
    <w:rsid w:val="00B9530F"/>
    <w:rsid w:val="00BB1EFB"/>
    <w:rsid w:val="00BC445E"/>
    <w:rsid w:val="00BD2ADC"/>
    <w:rsid w:val="00BF241A"/>
    <w:rsid w:val="00BF2450"/>
    <w:rsid w:val="00C0649A"/>
    <w:rsid w:val="00C07406"/>
    <w:rsid w:val="00C11089"/>
    <w:rsid w:val="00C42381"/>
    <w:rsid w:val="00C514EE"/>
    <w:rsid w:val="00C5472E"/>
    <w:rsid w:val="00C63C4B"/>
    <w:rsid w:val="00C8025C"/>
    <w:rsid w:val="00C82455"/>
    <w:rsid w:val="00C87F38"/>
    <w:rsid w:val="00C978CD"/>
    <w:rsid w:val="00CA7A25"/>
    <w:rsid w:val="00CC4382"/>
    <w:rsid w:val="00CC6C1E"/>
    <w:rsid w:val="00CD418D"/>
    <w:rsid w:val="00CD7566"/>
    <w:rsid w:val="00CE06BE"/>
    <w:rsid w:val="00CE3344"/>
    <w:rsid w:val="00CF1825"/>
    <w:rsid w:val="00D02008"/>
    <w:rsid w:val="00D03740"/>
    <w:rsid w:val="00D31DBA"/>
    <w:rsid w:val="00D3342F"/>
    <w:rsid w:val="00D36557"/>
    <w:rsid w:val="00D440FB"/>
    <w:rsid w:val="00D50045"/>
    <w:rsid w:val="00D62449"/>
    <w:rsid w:val="00D73CB1"/>
    <w:rsid w:val="00D77537"/>
    <w:rsid w:val="00D83D82"/>
    <w:rsid w:val="00D83E65"/>
    <w:rsid w:val="00D846D5"/>
    <w:rsid w:val="00D92C7C"/>
    <w:rsid w:val="00DA3CCC"/>
    <w:rsid w:val="00DA4607"/>
    <w:rsid w:val="00DB7D82"/>
    <w:rsid w:val="00DC3772"/>
    <w:rsid w:val="00DC70C7"/>
    <w:rsid w:val="00DD1D82"/>
    <w:rsid w:val="00DD58A9"/>
    <w:rsid w:val="00E06711"/>
    <w:rsid w:val="00E07467"/>
    <w:rsid w:val="00E11FFF"/>
    <w:rsid w:val="00E14F91"/>
    <w:rsid w:val="00E16294"/>
    <w:rsid w:val="00E4348C"/>
    <w:rsid w:val="00E50952"/>
    <w:rsid w:val="00E86898"/>
    <w:rsid w:val="00E973BA"/>
    <w:rsid w:val="00EA20A3"/>
    <w:rsid w:val="00EB3C68"/>
    <w:rsid w:val="00EC589A"/>
    <w:rsid w:val="00ED6EF4"/>
    <w:rsid w:val="00EE7F15"/>
    <w:rsid w:val="00EF309D"/>
    <w:rsid w:val="00F21293"/>
    <w:rsid w:val="00F249C6"/>
    <w:rsid w:val="00F37535"/>
    <w:rsid w:val="00F41A13"/>
    <w:rsid w:val="00F46211"/>
    <w:rsid w:val="00F53A07"/>
    <w:rsid w:val="00F54EE3"/>
    <w:rsid w:val="00F9206A"/>
    <w:rsid w:val="00F92DCE"/>
    <w:rsid w:val="00FA3EF1"/>
    <w:rsid w:val="00FB4B3A"/>
    <w:rsid w:val="00FC1547"/>
    <w:rsid w:val="00FD5F6D"/>
    <w:rsid w:val="00FE3B32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0F6431-8DE5-4630-A90B-529192EC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1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semiHidden/>
    <w:rsid w:val="00AA0DA5"/>
    <w:rPr>
      <w:sz w:val="16"/>
      <w:szCs w:val="16"/>
    </w:rPr>
  </w:style>
  <w:style w:type="paragraph" w:styleId="Merknadstekst">
    <w:name w:val="annotation text"/>
    <w:basedOn w:val="Normal"/>
    <w:semiHidden/>
    <w:rsid w:val="00AA0DA5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A0DA5"/>
    <w:rPr>
      <w:b/>
      <w:bCs/>
    </w:rPr>
  </w:style>
  <w:style w:type="paragraph" w:styleId="Bobletekst">
    <w:name w:val="Balloon Text"/>
    <w:basedOn w:val="Normal"/>
    <w:semiHidden/>
    <w:rsid w:val="00AA0DA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D92C7C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D92C7C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FF0F30"/>
  </w:style>
  <w:style w:type="paragraph" w:styleId="Fotnotetekst">
    <w:name w:val="footnote text"/>
    <w:basedOn w:val="Normal"/>
    <w:semiHidden/>
    <w:rsid w:val="00A44E7E"/>
    <w:rPr>
      <w:sz w:val="20"/>
      <w:szCs w:val="20"/>
    </w:rPr>
  </w:style>
  <w:style w:type="character" w:styleId="Fotnotereferanse">
    <w:name w:val="footnote reference"/>
    <w:semiHidden/>
    <w:rsid w:val="00A44E7E"/>
    <w:rPr>
      <w:vertAlign w:val="superscript"/>
    </w:rPr>
  </w:style>
  <w:style w:type="table" w:styleId="Tabellrutenett">
    <w:name w:val="Table Grid"/>
    <w:basedOn w:val="Vanligtabell"/>
    <w:rsid w:val="00F5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rsid w:val="00FD5F6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kobling">
    <w:name w:val="Hyperlink"/>
    <w:uiPriority w:val="99"/>
    <w:unhideWhenUsed/>
    <w:rsid w:val="009D143E"/>
    <w:rPr>
      <w:color w:val="0000FF"/>
      <w:u w:val="single"/>
    </w:rPr>
  </w:style>
  <w:style w:type="character" w:styleId="Utheving">
    <w:name w:val="Emphasis"/>
    <w:uiPriority w:val="20"/>
    <w:qFormat/>
    <w:rsid w:val="009D143E"/>
    <w:rPr>
      <w:i/>
      <w:iCs/>
    </w:rPr>
  </w:style>
  <w:style w:type="character" w:styleId="Sterk">
    <w:name w:val="Strong"/>
    <w:uiPriority w:val="22"/>
    <w:qFormat/>
    <w:rsid w:val="009D143E"/>
    <w:rPr>
      <w:b/>
      <w:bCs/>
    </w:rPr>
  </w:style>
  <w:style w:type="paragraph" w:styleId="NormalWeb">
    <w:name w:val="Normal (Web)"/>
    <w:basedOn w:val="Normal"/>
    <w:uiPriority w:val="99"/>
    <w:unhideWhenUsed/>
    <w:rsid w:val="009D143E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cturetext">
    <w:name w:val="picturetext"/>
    <w:rsid w:val="008B43AA"/>
  </w:style>
  <w:style w:type="character" w:customStyle="1" w:styleId="graphics">
    <w:name w:val="graphics"/>
    <w:rsid w:val="008B43AA"/>
  </w:style>
  <w:style w:type="character" w:customStyle="1" w:styleId="BunntekstTegn">
    <w:name w:val="Bunntekst Tegn"/>
    <w:link w:val="Bunntekst"/>
    <w:uiPriority w:val="99"/>
    <w:rsid w:val="00385DEA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8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9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8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26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2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8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64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9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for referansegrupperapport</vt:lpstr>
      <vt:lpstr>Forslag til rapport - Sluttevaluering av emne</vt:lpstr>
    </vt:vector>
  </TitlesOfParts>
  <Company>NTNU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referansegrupperapport</dc:title>
  <dc:subject>Kvalitetssikring av utdanning</dc:subject>
  <dc:creator>Ole K. Solbjørg</dc:creator>
  <cp:keywords>utdanningskvalitet, referansegruppe</cp:keywords>
  <cp:lastModifiedBy>Tove Bredesen</cp:lastModifiedBy>
  <cp:revision>5</cp:revision>
  <cp:lastPrinted>2015-12-08T08:37:00Z</cp:lastPrinted>
  <dcterms:created xsi:type="dcterms:W3CDTF">2015-12-08T08:21:00Z</dcterms:created>
  <dcterms:modified xsi:type="dcterms:W3CDTF">2015-12-18T08:29:00Z</dcterms:modified>
</cp:coreProperties>
</file>