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0E89" w14:textId="77777777" w:rsidR="00C64B2B" w:rsidRPr="00780495" w:rsidRDefault="00C64B2B" w:rsidP="00C64B2B">
      <w:pPr>
        <w:pStyle w:val="paragraph"/>
        <w:spacing w:before="0" w:beforeAutospacing="0" w:after="0" w:afterAutospacing="0"/>
        <w:rPr>
          <w:rFonts w:ascii="Arial" w:eastAsia="Arial" w:hAnsi="Arial" w:cs="Arial"/>
          <w:i/>
          <w:color w:val="FF0000"/>
          <w:sz w:val="22"/>
          <w:szCs w:val="22"/>
        </w:rPr>
      </w:pPr>
      <w:r w:rsidRPr="00780495">
        <w:rPr>
          <w:rFonts w:ascii="Arial" w:eastAsia="Arial" w:hAnsi="Arial" w:cs="Arial"/>
          <w:i/>
          <w:color w:val="FF0000"/>
          <w:sz w:val="22"/>
          <w:szCs w:val="22"/>
        </w:rPr>
        <w:t>NÅR FORSIDEN ER FERDIG UTFYLT, KOPIERER DU TEKSTEN INN I EN OPPGAVE AV TYPEN "DOKUMENT" I INSPERA.</w:t>
      </w:r>
    </w:p>
    <w:p w14:paraId="3D5E8A1E" w14:textId="77777777" w:rsidR="00C64B2B" w:rsidRDefault="00C64B2B" w:rsidP="00C64B2B">
      <w:pPr>
        <w:pStyle w:val="paragraph"/>
        <w:spacing w:before="0" w:beforeAutospacing="0" w:after="0" w:afterAutospacing="0"/>
        <w:rPr>
          <w:rFonts w:ascii="Arial" w:eastAsia="Arial" w:hAnsi="Arial" w:cs="Arial"/>
          <w:color w:val="FF0000"/>
          <w:sz w:val="22"/>
          <w:szCs w:val="22"/>
        </w:rPr>
      </w:pPr>
    </w:p>
    <w:p w14:paraId="6EE56D66" w14:textId="77777777" w:rsidR="00C64B2B" w:rsidRPr="00780495" w:rsidRDefault="00C64B2B" w:rsidP="00C64B2B">
      <w:pPr>
        <w:pStyle w:val="paragraph"/>
        <w:spacing w:before="0" w:beforeAutospacing="0" w:after="0" w:afterAutospacing="0"/>
        <w:rPr>
          <w:rFonts w:ascii="Arial" w:eastAsia="Arial" w:hAnsi="Arial" w:cs="Arial"/>
          <w:color w:val="FF0000"/>
          <w:sz w:val="22"/>
          <w:szCs w:val="22"/>
        </w:rPr>
      </w:pPr>
    </w:p>
    <w:p w14:paraId="72A2CD59" w14:textId="77777777" w:rsidR="00C64B2B" w:rsidRPr="00780495" w:rsidRDefault="00C64B2B" w:rsidP="00C64B2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00780495">
        <w:rPr>
          <w:rFonts w:ascii="Arial" w:eastAsia="Arial" w:hAnsi="Arial" w:cs="Arial"/>
          <w:color w:val="FF0000"/>
          <w:sz w:val="22"/>
          <w:szCs w:val="22"/>
        </w:rPr>
        <w:t>FYLL UT INFORMASJONEN SOM MANGLER</w:t>
      </w:r>
    </w:p>
    <w:p w14:paraId="785B531E" w14:textId="77777777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C64B2B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C64B2B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C64B2B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4F72035F" w:rsidR="009E17A9" w:rsidRPr="008C28E4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511F89"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/e-post</w:t>
      </w:r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.:</w:t>
      </w:r>
      <w:r w:rsidRPr="008C28E4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8C28E4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6E12A3A" w:rsidR="009E17A9" w:rsidRPr="008C28E4" w:rsidRDefault="00511F8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Administrativ kontakt under eksamen</w:t>
      </w:r>
      <w:r w:rsidR="7DEC2E4F"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</w:p>
    <w:p w14:paraId="33684A03" w14:textId="3094039A" w:rsidR="003256FE" w:rsidRPr="008C28E4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8C28E4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511F89" w:rsidRPr="008C28E4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/e-post</w:t>
      </w:r>
      <w:r w:rsidRPr="008C28E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</w:p>
    <w:p w14:paraId="0A95F313" w14:textId="0AAF992F" w:rsidR="00352BB4" w:rsidRPr="008C28E4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D9460F7" w14:textId="77777777" w:rsidR="003256FE" w:rsidRPr="008C28E4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15E34DC4" w:rsidR="00352BB4" w:rsidRDefault="00AD10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  <w:r w:rsidR="00352BB4" w:rsidRPr="4F4F7D1D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</w:p>
    <w:p w14:paraId="4C2B11AC" w14:textId="2B51D98A" w:rsidR="001519E8" w:rsidRDefault="001519E8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E934687" w14:textId="77777777" w:rsidR="00C64B2B" w:rsidRPr="00780495" w:rsidRDefault="00C64B2B" w:rsidP="00C64B2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80495">
        <w:rPr>
          <w:rStyle w:val="normaltextrun"/>
          <w:rFonts w:ascii="Arial" w:hAnsi="Arial" w:cs="Arial"/>
          <w:color w:val="FF0000"/>
          <w:sz w:val="22"/>
          <w:szCs w:val="22"/>
        </w:rPr>
        <w:t>TEKSTEN I RØDT ER RETTET MOT FAGLÆRER OG MÅ TILPASSES DEN ENKELTE EKSAMEN.</w:t>
      </w:r>
    </w:p>
    <w:p w14:paraId="4305606A" w14:textId="77777777" w:rsidR="00C64B2B" w:rsidRPr="00780495" w:rsidRDefault="00C64B2B" w:rsidP="00C64B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050A543" w14:textId="77777777" w:rsidR="00C64B2B" w:rsidRPr="00780495" w:rsidRDefault="00C64B2B" w:rsidP="00C64B2B">
      <w:pPr>
        <w:pStyle w:val="Topptekst"/>
        <w:rPr>
          <w:rStyle w:val="normaltextrun"/>
          <w:rFonts w:ascii="Arial" w:hAnsi="Arial" w:cs="Arial"/>
          <w:color w:val="FF0000"/>
        </w:rPr>
      </w:pPr>
      <w:r w:rsidRPr="00780495">
        <w:rPr>
          <w:rStyle w:val="normaltextrun"/>
          <w:rFonts w:ascii="Arial" w:hAnsi="Arial" w:cs="Arial"/>
          <w:color w:val="FF0000"/>
        </w:rPr>
        <w:t>DET ANBEFALES Å HA INFORMASJON S</w:t>
      </w:r>
      <w:r>
        <w:rPr>
          <w:rStyle w:val="normaltextrun"/>
          <w:rFonts w:ascii="Arial" w:hAnsi="Arial" w:cs="Arial"/>
          <w:color w:val="FF0000"/>
        </w:rPr>
        <w:t>OM OMFATTER DE NEVNTE PUNKTENE, MEN DU KAN FJERNE</w:t>
      </w:r>
      <w:r w:rsidRPr="00780495">
        <w:rPr>
          <w:rStyle w:val="normaltextrun"/>
          <w:rFonts w:ascii="Arial" w:hAnsi="Arial" w:cs="Arial"/>
          <w:color w:val="FF0000"/>
        </w:rPr>
        <w:t xml:space="preserve"> ELLER SUPPLER MED YTTERLIGERE INFORMASJON</w:t>
      </w:r>
      <w:r>
        <w:rPr>
          <w:rStyle w:val="normaltextrun"/>
          <w:rFonts w:ascii="Arial" w:hAnsi="Arial" w:cs="Arial"/>
          <w:color w:val="FF0000"/>
        </w:rPr>
        <w:t xml:space="preserve"> VED BEHOV</w:t>
      </w:r>
      <w:r w:rsidRPr="00780495">
        <w:rPr>
          <w:rStyle w:val="normaltextrun"/>
          <w:rFonts w:ascii="Arial" w:hAnsi="Arial" w:cs="Arial"/>
          <w:color w:val="FF0000"/>
        </w:rPr>
        <w:t>.</w:t>
      </w:r>
    </w:p>
    <w:p w14:paraId="3DC01E29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A5BC4F" w14:textId="42EC19A6" w:rsidR="00B332C8" w:rsidRDefault="00864B8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G</w:t>
      </w:r>
      <w:r w:rsidR="00B332C8" w:rsidRPr="3C15FF85">
        <w:rPr>
          <w:rStyle w:val="normaltextrun"/>
          <w:rFonts w:ascii="Arial" w:hAnsi="Arial" w:cs="Arial"/>
          <w:b/>
          <w:bCs/>
          <w:sz w:val="22"/>
          <w:szCs w:val="22"/>
        </w:rPr>
        <w:t>jør dine egne antagelser</w:t>
      </w:r>
      <w:r w:rsidR="00B332C8"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i tolkning/avgrensing av oppgaven</w:t>
      </w:r>
      <w:r w:rsidR="00B332C8" w:rsidRPr="00536D64">
        <w:rPr>
          <w:rStyle w:val="normaltextrun"/>
          <w:rFonts w:ascii="Arial" w:hAnsi="Arial" w:cs="Arial"/>
          <w:sz w:val="22"/>
          <w:szCs w:val="22"/>
        </w:rPr>
        <w:t>.</w:t>
      </w:r>
      <w:r w:rsidR="5EA907E6" w:rsidRPr="00536D6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31AD9" w:rsidRPr="00536D64">
        <w:rPr>
          <w:rStyle w:val="normaltextrun"/>
          <w:rFonts w:ascii="Arial" w:hAnsi="Arial" w:cs="Arial"/>
          <w:sz w:val="22"/>
          <w:szCs w:val="22"/>
        </w:rPr>
        <w:t>Faglig kontaktperson</w:t>
      </w:r>
      <w:r w:rsidR="5EA907E6" w:rsidRPr="00536D6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1149DDFF" w:rsidRPr="00536D64">
        <w:rPr>
          <w:rStyle w:val="normaltextrun"/>
          <w:rFonts w:ascii="Arial" w:hAnsi="Arial" w:cs="Arial"/>
          <w:sz w:val="22"/>
          <w:szCs w:val="22"/>
        </w:rPr>
        <w:t xml:space="preserve">skal </w:t>
      </w:r>
      <w:r w:rsidR="5EA907E6" w:rsidRPr="00536D64">
        <w:rPr>
          <w:rStyle w:val="normaltextrun"/>
          <w:rFonts w:ascii="Arial" w:hAnsi="Arial" w:cs="Arial"/>
          <w:sz w:val="22"/>
          <w:szCs w:val="22"/>
        </w:rPr>
        <w:t>kun kontaktes dersom det er direkte feil eller mangler i oppgavesettet.</w:t>
      </w:r>
    </w:p>
    <w:p w14:paraId="76A0D6DC" w14:textId="77777777" w:rsidR="003256FE" w:rsidRPr="00026B6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5081836C" w14:textId="6637482E" w:rsidR="00D038EA" w:rsidRDefault="00D038E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038EA">
        <w:rPr>
          <w:rStyle w:val="eop"/>
          <w:rFonts w:ascii="Arial" w:hAnsi="Arial" w:cs="Arial"/>
          <w:b/>
          <w:sz w:val="22"/>
          <w:szCs w:val="22"/>
        </w:rPr>
        <w:t>Lagring</w:t>
      </w:r>
      <w:r>
        <w:rPr>
          <w:rStyle w:val="eop"/>
          <w:rFonts w:ascii="Arial" w:hAnsi="Arial" w:cs="Arial"/>
          <w:sz w:val="22"/>
          <w:szCs w:val="22"/>
        </w:rPr>
        <w:t xml:space="preserve">: </w:t>
      </w:r>
      <w:r w:rsidR="0063127B">
        <w:rPr>
          <w:rStyle w:val="normaltextrun"/>
          <w:rFonts w:ascii="Arial" w:hAnsi="Arial" w:cs="Arial"/>
          <w:sz w:val="22"/>
          <w:szCs w:val="22"/>
        </w:rPr>
        <w:t>Hvis eksamen besvares direkte i</w:t>
      </w:r>
      <w:r>
        <w:rPr>
          <w:rStyle w:val="normaltextrun"/>
          <w:rFonts w:ascii="Arial" w:hAnsi="Arial" w:cs="Arial"/>
          <w:sz w:val="22"/>
          <w:szCs w:val="22"/>
        </w:rPr>
        <w:t xml:space="preserve"> Inspera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Assessment</w:t>
      </w:r>
      <w:proofErr w:type="spellEnd"/>
      <w:r w:rsidR="0063127B">
        <w:rPr>
          <w:rStyle w:val="normaltextrun"/>
          <w:rFonts w:ascii="Arial" w:hAnsi="Arial" w:cs="Arial"/>
          <w:sz w:val="22"/>
          <w:szCs w:val="22"/>
        </w:rPr>
        <w:t>,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lagres </w:t>
      </w:r>
      <w:r w:rsidR="0063127B">
        <w:rPr>
          <w:rStyle w:val="normaltextrun"/>
          <w:rFonts w:ascii="Arial" w:hAnsi="Arial" w:cs="Arial"/>
          <w:sz w:val="22"/>
          <w:szCs w:val="22"/>
        </w:rPr>
        <w:t xml:space="preserve">svarene dine </w:t>
      </w:r>
      <w:r>
        <w:rPr>
          <w:rStyle w:val="normaltextrun"/>
          <w:rFonts w:ascii="Arial" w:hAnsi="Arial" w:cs="Arial"/>
          <w:sz w:val="22"/>
          <w:szCs w:val="22"/>
        </w:rPr>
        <w:t>automatisk</w:t>
      </w:r>
      <w:r w:rsidR="00881C1F">
        <w:rPr>
          <w:rStyle w:val="normaltextrun"/>
          <w:rFonts w:ascii="Arial" w:hAnsi="Arial" w:cs="Arial"/>
          <w:sz w:val="22"/>
          <w:szCs w:val="22"/>
        </w:rPr>
        <w:t xml:space="preserve"> hvert 15. sekund</w:t>
      </w:r>
      <w:r w:rsidRPr="005406E7">
        <w:rPr>
          <w:rStyle w:val="normaltextrun"/>
          <w:rFonts w:ascii="Arial" w:hAnsi="Arial" w:cs="Arial"/>
          <w:sz w:val="22"/>
          <w:szCs w:val="22"/>
        </w:rPr>
        <w:t>. Jobber du i andre programmer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– husk </w:t>
      </w:r>
      <w:r>
        <w:rPr>
          <w:rStyle w:val="normaltextrun"/>
          <w:rFonts w:ascii="Arial" w:hAnsi="Arial" w:cs="Arial"/>
          <w:sz w:val="22"/>
          <w:szCs w:val="22"/>
        </w:rPr>
        <w:t>å lagre underveis.</w:t>
      </w:r>
    </w:p>
    <w:p w14:paraId="56F51CBD" w14:textId="77777777" w:rsidR="003256FE" w:rsidRPr="00D038E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ACA55C7" w14:textId="4A0A7F53" w:rsidR="009E17A9" w:rsidRPr="001F50B6" w:rsidRDefault="49A7EA84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="00711821">
        <w:rPr>
          <w:rFonts w:ascii="Arial" w:hAnsi="Arial" w:cs="Arial"/>
          <w:sz w:val="22"/>
          <w:szCs w:val="22"/>
        </w:rPr>
        <w:t>Besvarelsen din</w:t>
      </w:r>
      <w:r w:rsidRPr="0D59CD74">
        <w:rPr>
          <w:rFonts w:ascii="Arial" w:hAnsi="Arial" w:cs="Arial"/>
          <w:sz w:val="22"/>
          <w:szCs w:val="22"/>
        </w:rPr>
        <w:t xml:space="preserve"> skal være et individuelt, selvstendig arbeid. </w:t>
      </w:r>
      <w:r w:rsidR="7DF09275" w:rsidRPr="0D59CD74">
        <w:rPr>
          <w:rFonts w:ascii="Arial" w:hAnsi="Arial" w:cs="Arial"/>
          <w:sz w:val="22"/>
          <w:szCs w:val="22"/>
        </w:rPr>
        <w:t>D</w:t>
      </w:r>
      <w:r w:rsidRPr="0D59CD74">
        <w:rPr>
          <w:rFonts w:ascii="Arial" w:hAnsi="Arial" w:cs="Arial"/>
          <w:sz w:val="22"/>
          <w:szCs w:val="22"/>
        </w:rPr>
        <w:t xml:space="preserve">et </w:t>
      </w:r>
      <w:r w:rsidR="0CCD1E0F" w:rsidRPr="0D59CD74">
        <w:rPr>
          <w:rFonts w:ascii="Arial" w:hAnsi="Arial" w:cs="Arial"/>
          <w:sz w:val="22"/>
          <w:szCs w:val="22"/>
        </w:rPr>
        <w:t xml:space="preserve">er </w:t>
      </w:r>
      <w:r w:rsidRPr="0D59CD74">
        <w:rPr>
          <w:rFonts w:ascii="Arial" w:hAnsi="Arial" w:cs="Arial"/>
          <w:sz w:val="22"/>
          <w:szCs w:val="22"/>
        </w:rPr>
        <w:t xml:space="preserve">tillatt å bruke hjelpemidler. Alle besvarelser blir kontrollert for plagiat. </w:t>
      </w:r>
      <w:hyperlink r:id="rId10" w:history="1">
        <w:r w:rsidRPr="001F50B6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Du kan lese mer om </w:t>
        </w:r>
        <w:r w:rsidR="00B137D5" w:rsidRPr="001F50B6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juks og </w:t>
        </w:r>
        <w:r w:rsidRPr="001F50B6">
          <w:rPr>
            <w:rStyle w:val="Hyperkobling"/>
            <w:rFonts w:ascii="Arial" w:hAnsi="Arial" w:cs="Arial"/>
            <w:i/>
            <w:iCs/>
            <w:sz w:val="22"/>
            <w:szCs w:val="22"/>
          </w:rPr>
          <w:t>plagiering på eksamen her</w:t>
        </w:r>
      </w:hyperlink>
      <w:r w:rsidRPr="001F50B6">
        <w:rPr>
          <w:rStyle w:val="eop"/>
          <w:rFonts w:ascii="Arial" w:hAnsi="Arial" w:cs="Arial"/>
          <w:i/>
          <w:iCs/>
          <w:sz w:val="22"/>
          <w:szCs w:val="22"/>
        </w:rPr>
        <w:t>.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02EEFBF3" w:rsidR="009E17A9" w:rsidRPr="001F50B6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hyperlink r:id="rId11" w:history="1">
        <w:r w:rsidR="00C83D2D" w:rsidRPr="001F50B6">
          <w:rPr>
            <w:rStyle w:val="Hyperkobling"/>
            <w:rFonts w:ascii="Arial" w:hAnsi="Arial" w:cs="Arial"/>
            <w:i/>
            <w:sz w:val="22"/>
            <w:szCs w:val="22"/>
          </w:rPr>
          <w:t>Informasjon om bruk av kilder og hvordan du skal referere til dem finnes på Innsida</w:t>
        </w:r>
      </w:hyperlink>
      <w:r w:rsidR="00C83D2D" w:rsidRPr="001F50B6">
        <w:rPr>
          <w:rStyle w:val="normaltextrun"/>
          <w:rFonts w:ascii="Arial" w:hAnsi="Arial" w:cs="Arial"/>
          <w:i/>
          <w:sz w:val="22"/>
          <w:szCs w:val="22"/>
        </w:rPr>
        <w:t xml:space="preserve">. 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E3B109A" w14:textId="70E0E49D" w:rsidR="001F50B6" w:rsidRPr="0088055B" w:rsidRDefault="009E17A9" w:rsidP="001F50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="0088055B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>ANBEFALT LØSNING</w:t>
      </w:r>
      <w:r w:rsidR="0088055B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: </w:t>
      </w:r>
      <w:r w:rsidR="0088055B">
        <w:rPr>
          <w:rStyle w:val="normaltextrun"/>
          <w:rFonts w:ascii="Arial" w:hAnsi="Arial" w:cs="Arial"/>
          <w:iCs/>
          <w:sz w:val="22"/>
          <w:szCs w:val="22"/>
        </w:rPr>
        <w:t xml:space="preserve">Dersom det oppstår behov for å komme i kontakt med eksamenskandidatene underveis i eksamen (f.eks. ved feil i oppgavesettet), vil dette skje på e-post. </w:t>
      </w:r>
      <w:r w:rsidR="00BE3EC1">
        <w:rPr>
          <w:rStyle w:val="normaltextrun"/>
          <w:rFonts w:ascii="Arial" w:hAnsi="Arial" w:cs="Arial"/>
          <w:iCs/>
          <w:sz w:val="22"/>
          <w:szCs w:val="22"/>
        </w:rPr>
        <w:t xml:space="preserve">Det kan derfor være lurt å sjekke innboksen sin </w:t>
      </w:r>
      <w:r w:rsidR="005B2797">
        <w:rPr>
          <w:rStyle w:val="normaltextrun"/>
          <w:rFonts w:ascii="Arial" w:hAnsi="Arial" w:cs="Arial"/>
          <w:iCs/>
          <w:sz w:val="22"/>
          <w:szCs w:val="22"/>
        </w:rPr>
        <w:t>noen ganger</w:t>
      </w:r>
      <w:r w:rsidR="00BE3EC1">
        <w:rPr>
          <w:rStyle w:val="normaltextrun"/>
          <w:rFonts w:ascii="Arial" w:hAnsi="Arial" w:cs="Arial"/>
          <w:iCs/>
          <w:sz w:val="22"/>
          <w:szCs w:val="22"/>
        </w:rPr>
        <w:t xml:space="preserve"> i tidsrommet eksamen pågår. </w:t>
      </w:r>
      <w:r w:rsidR="00BE3EC1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>SOM FAGLÆRER KAN DU KONTAKTE INS</w:t>
      </w:r>
      <w:r w:rsidR="00C64B2B">
        <w:rPr>
          <w:rStyle w:val="normaltextrun"/>
          <w:rFonts w:ascii="Arial" w:hAnsi="Arial" w:cs="Arial"/>
          <w:iCs/>
          <w:color w:val="FF0000"/>
          <w:sz w:val="22"/>
          <w:szCs w:val="22"/>
        </w:rPr>
        <w:t>T</w:t>
      </w:r>
      <w:r w:rsidR="00BE3EC1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 xml:space="preserve">ITUTTADMINISTRASJONEN FOR Å FÅ BISTAND TIL Å SENDE E-POST FRA FS. DETTE FOR Å SIKRE AT ALLE KANDIDATENE FÅR </w:t>
      </w:r>
      <w:r w:rsidR="005B2797">
        <w:rPr>
          <w:rStyle w:val="normaltextrun"/>
          <w:rFonts w:ascii="Arial" w:hAnsi="Arial" w:cs="Arial"/>
          <w:iCs/>
          <w:color w:val="FF0000"/>
          <w:sz w:val="22"/>
          <w:szCs w:val="22"/>
        </w:rPr>
        <w:t>SAMME INFORMASJON</w:t>
      </w:r>
      <w:r w:rsidR="00BE3EC1" w:rsidRPr="00BE3EC1">
        <w:rPr>
          <w:rStyle w:val="normaltextrun"/>
          <w:rFonts w:ascii="Arial" w:hAnsi="Arial" w:cs="Arial"/>
          <w:iCs/>
          <w:color w:val="FF0000"/>
          <w:sz w:val="22"/>
          <w:szCs w:val="22"/>
        </w:rPr>
        <w:t>. DET KAN VÆRE KANDIDATER I EMNET SOM IKKE ER UNDERVISNINGSMELDT. VARSLINGER BØR DERFOR IKKE SKJE I BLACKBOARD.</w:t>
      </w:r>
      <w:r w:rsidR="00BE3EC1">
        <w:rPr>
          <w:rStyle w:val="normaltextrun"/>
          <w:rFonts w:ascii="Arial" w:hAnsi="Arial" w:cs="Arial"/>
          <w:iCs/>
          <w:sz w:val="22"/>
          <w:szCs w:val="22"/>
        </w:rPr>
        <w:t xml:space="preserve"> 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489C8357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H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VORDAN OPPGAVENE ER VEKTET BØR FREMGÅ PÅ FORSIDEN ELLER</w:t>
      </w:r>
      <w:r w:rsidR="00583C82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PER OPPGAVE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I OPPGAVESETTET.</w:t>
      </w:r>
    </w:p>
    <w:p w14:paraId="57E1F4CA" w14:textId="505DDAC9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</w:p>
    <w:p w14:paraId="721357AC" w14:textId="5DF7A993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</w:p>
    <w:p w14:paraId="4451728D" w14:textId="65BCADC3" w:rsidR="3123D515" w:rsidRDefault="3123D51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358D9E">
        <w:rPr>
          <w:rStyle w:val="normaltextrun"/>
          <w:rFonts w:ascii="Arial" w:hAnsi="Arial" w:cs="Arial"/>
          <w:b/>
          <w:bCs/>
          <w:sz w:val="22"/>
          <w:szCs w:val="22"/>
        </w:rPr>
        <w:t>OM LEVERING:</w:t>
      </w:r>
    </w:p>
    <w:p w14:paraId="3D16900F" w14:textId="6438D10C" w:rsidR="005F7568" w:rsidRDefault="005F7568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3F35986" w14:textId="32A192B9" w:rsidR="001F50B6" w:rsidRPr="005406E7" w:rsidRDefault="001F50B6" w:rsidP="001F50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4FF10304">
        <w:rPr>
          <w:rFonts w:ascii="Arial" w:hAnsi="Arial" w:cs="Arial"/>
          <w:color w:val="FF0000"/>
          <w:sz w:val="22"/>
          <w:szCs w:val="22"/>
        </w:rPr>
        <w:t xml:space="preserve">HVIS OPPGAVESETTET INNEHOLDER MINST ÉN FILOPPLASTINGSOPPGAVE, </w:t>
      </w:r>
      <w:r>
        <w:rPr>
          <w:rFonts w:ascii="Arial" w:hAnsi="Arial" w:cs="Arial"/>
          <w:color w:val="FF0000"/>
          <w:sz w:val="22"/>
          <w:szCs w:val="22"/>
        </w:rPr>
        <w:t>BØR DU HA MED ET PUNKT OM DETTE</w:t>
      </w:r>
      <w:r w:rsidRPr="4FF10304">
        <w:rPr>
          <w:rFonts w:ascii="Arial" w:hAnsi="Arial" w:cs="Arial"/>
          <w:color w:val="FF0000"/>
          <w:sz w:val="22"/>
          <w:szCs w:val="22"/>
        </w:rPr>
        <w:t xml:space="preserve">. HVIS FILOPPLASTING IKKE INNGÅR, FJERN </w:t>
      </w:r>
      <w:r>
        <w:rPr>
          <w:rFonts w:ascii="Arial" w:hAnsi="Arial" w:cs="Arial"/>
          <w:color w:val="FF0000"/>
          <w:sz w:val="22"/>
          <w:szCs w:val="22"/>
        </w:rPr>
        <w:t>INFORMASJONEN OM FILOPPLASTING</w:t>
      </w:r>
      <w:r w:rsidRPr="4FF10304">
        <w:rPr>
          <w:rFonts w:ascii="Arial" w:hAnsi="Arial" w:cs="Arial"/>
          <w:color w:val="FF0000"/>
          <w:sz w:val="22"/>
          <w:szCs w:val="22"/>
        </w:rPr>
        <w:t>.</w:t>
      </w:r>
    </w:p>
    <w:p w14:paraId="29BE1178" w14:textId="77777777" w:rsidR="001F50B6" w:rsidRDefault="001F50B6" w:rsidP="001F50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BCA8F78" w14:textId="49B4032A" w:rsidR="00AE2408" w:rsidRDefault="001F50B6" w:rsidP="001F50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Filopplasting</w:t>
      </w:r>
      <w:proofErr w:type="spellEnd"/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4FF10304">
        <w:rPr>
          <w:rStyle w:val="normaltextrun"/>
          <w:rFonts w:ascii="Arial" w:hAnsi="Arial" w:cs="Arial"/>
          <w:sz w:val="22"/>
          <w:szCs w:val="22"/>
        </w:rPr>
        <w:t xml:space="preserve"> Alle filer må være lastet opp i besvarelsen </w:t>
      </w:r>
      <w:r w:rsidRPr="4FF10304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Pr="4FF10304">
        <w:rPr>
          <w:rStyle w:val="normaltextrun"/>
          <w:rFonts w:ascii="Arial" w:hAnsi="Arial" w:cs="Arial"/>
          <w:sz w:val="22"/>
          <w:szCs w:val="22"/>
        </w:rPr>
        <w:t xml:space="preserve"> eksamenstida går ut. </w:t>
      </w:r>
    </w:p>
    <w:p w14:paraId="4D8F7256" w14:textId="77777777" w:rsidR="001F50B6" w:rsidRDefault="001F50B6" w:rsidP="001F50B6">
      <w:pPr>
        <w:pStyle w:val="paragraph"/>
        <w:spacing w:before="0" w:beforeAutospacing="0" w:after="0" w:afterAutospacing="0"/>
        <w:ind w:firstLine="708"/>
        <w:textAlignment w:val="baseline"/>
        <w:rPr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i/>
          <w:iCs/>
          <w:color w:val="0563C1"/>
          <w:sz w:val="22"/>
          <w:szCs w:val="22"/>
          <w:u w:val="single"/>
        </w:rPr>
        <w:t xml:space="preserve">Slik digitalisere du </w:t>
      </w:r>
      <w:r>
        <w:rPr>
          <w:rStyle w:val="normaltextrun"/>
          <w:rFonts w:ascii="Arial" w:hAnsi="Arial" w:cs="Arial"/>
          <w:i/>
          <w:iCs/>
          <w:color w:val="0563C1"/>
          <w:sz w:val="22"/>
          <w:szCs w:val="22"/>
          <w:u w:val="single"/>
        </w:rPr>
        <w:t>eventuelle håndtegninger</w:t>
      </w:r>
      <w:r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3222DD4" w14:textId="77777777" w:rsidR="001F50B6" w:rsidRDefault="003B6984" w:rsidP="001F50B6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hyperlink r:id="rId12">
        <w:r w:rsidR="001F50B6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1F50B6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1F50B6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2144D6AA" w14:textId="77777777" w:rsidR="001F50B6" w:rsidRDefault="003B6984" w:rsidP="001F50B6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hyperlink r:id="rId13">
        <w:r w:rsidR="001F50B6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1F50B6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1F50B6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68EBF785" w14:textId="77777777" w:rsidR="001F50B6" w:rsidRPr="003E7448" w:rsidRDefault="001F50B6" w:rsidP="001F50B6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3F839942" w14:textId="77777777" w:rsidR="001F50B6" w:rsidRDefault="001F50B6" w:rsidP="001F50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69B610E" w14:textId="77777777" w:rsidR="001F50B6" w:rsidRDefault="001F50B6" w:rsidP="001F50B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sz w:val="22"/>
          <w:szCs w:val="22"/>
        </w:rPr>
        <w:t xml:space="preserve">NB! Det er ditt eget ansvar å påse at du laster opp riktig(e) fil(er). Kontroller filene du har lastet opp ved å klikke “Last ned” når du står i </w:t>
      </w:r>
      <w:proofErr w:type="spellStart"/>
      <w:r w:rsidRPr="3C15FF85">
        <w:rPr>
          <w:rStyle w:val="normaltextrun"/>
          <w:rFonts w:ascii="Arial" w:hAnsi="Arial" w:cs="Arial"/>
          <w:sz w:val="22"/>
          <w:szCs w:val="22"/>
        </w:rPr>
        <w:t>filopplastingsoppgaven</w:t>
      </w:r>
      <w:proofErr w:type="spellEnd"/>
      <w:r w:rsidRPr="3C15FF85">
        <w:rPr>
          <w:rStyle w:val="normaltextrun"/>
          <w:rFonts w:ascii="Arial" w:hAnsi="Arial" w:cs="Arial"/>
          <w:sz w:val="22"/>
          <w:szCs w:val="22"/>
        </w:rPr>
        <w:t>. Alle filer kan fjernes og byttes ut så lenge prøven er åpen.</w:t>
      </w:r>
    </w:p>
    <w:p w14:paraId="01E71508" w14:textId="77777777" w:rsidR="001F50B6" w:rsidRDefault="001F50B6" w:rsidP="001F50B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191E7733" w14:textId="3D9A1969" w:rsidR="001F50B6" w:rsidRDefault="001F50B6" w:rsidP="001F50B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Får du tekniske problemer med opplasting/innlevering, ta kontakt </w:t>
      </w:r>
      <w:r w:rsidR="00AE2408">
        <w:rPr>
          <w:rStyle w:val="normaltextrun"/>
          <w:rFonts w:ascii="Arial" w:hAnsi="Arial" w:cs="Arial"/>
          <w:sz w:val="22"/>
          <w:szCs w:val="22"/>
        </w:rPr>
        <w:t>med instituttet (</w:t>
      </w:r>
      <w:r w:rsidR="005C1A26">
        <w:rPr>
          <w:rStyle w:val="normaltextrun"/>
          <w:rFonts w:ascii="Arial" w:hAnsi="Arial" w:cs="Arial"/>
          <w:sz w:val="22"/>
          <w:szCs w:val="22"/>
        </w:rPr>
        <w:t xml:space="preserve">se </w:t>
      </w:r>
      <w:r w:rsidR="00AE2408">
        <w:rPr>
          <w:rStyle w:val="normaltextrun"/>
          <w:rFonts w:ascii="Arial" w:hAnsi="Arial" w:cs="Arial"/>
          <w:sz w:val="22"/>
          <w:szCs w:val="22"/>
        </w:rPr>
        <w:t>kontaktinfo over).</w:t>
      </w:r>
    </w:p>
    <w:p w14:paraId="05AB21EA" w14:textId="752376FA" w:rsidR="00274613" w:rsidRPr="00583C82" w:rsidRDefault="00274613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E78C7" w14:textId="3CE7F660" w:rsidR="00274613" w:rsidRDefault="00274613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Besvarelsen din leveres automatisk når eksamenstida er ute og prøven stenger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, forutsatt at minst én oppgave er besvart. Dette skjer selv om du ikke har klikket «Lever og gå tilbake til Dashboard» på siste side i oppgavesettet. 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Pr="3C15FF85">
        <w:rPr>
          <w:rStyle w:val="normaltextrun"/>
          <w:rFonts w:ascii="Arial" w:hAnsi="Arial" w:cs="Arial"/>
          <w:sz w:val="22"/>
          <w:szCs w:val="22"/>
        </w:rPr>
        <w:t>Dersom ingen oppgaver er besvart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 ved </w:t>
      </w:r>
      <w:proofErr w:type="spellStart"/>
      <w:r w:rsidR="00D038EA" w:rsidRPr="3C15FF85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Pr="3C15FF85">
        <w:rPr>
          <w:rStyle w:val="normaltextrun"/>
          <w:rFonts w:ascii="Arial" w:hAnsi="Arial" w:cs="Arial"/>
          <w:sz w:val="22"/>
          <w:szCs w:val="22"/>
        </w:rPr>
        <w:t>, b</w:t>
      </w:r>
      <w:r w:rsidR="00AE2408">
        <w:rPr>
          <w:rStyle w:val="normaltextrun"/>
          <w:rFonts w:ascii="Arial" w:hAnsi="Arial" w:cs="Arial"/>
          <w:sz w:val="22"/>
          <w:szCs w:val="22"/>
        </w:rPr>
        <w:t>lir ikke besvarelsen din levert og du vil få resultatet «ikke levert»</w:t>
      </w:r>
      <w:r w:rsidR="0E0C6096" w:rsidRPr="3C15FF85">
        <w:rPr>
          <w:rStyle w:val="normaltextrun"/>
          <w:rFonts w:ascii="Arial" w:hAnsi="Arial" w:cs="Arial"/>
          <w:sz w:val="22"/>
          <w:szCs w:val="22"/>
        </w:rPr>
        <w:t>.</w:t>
      </w:r>
    </w:p>
    <w:p w14:paraId="78361597" w14:textId="3757D210" w:rsidR="003256FE" w:rsidRPr="00583C82" w:rsidRDefault="003256FE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0C7E91" w14:textId="54B5213F" w:rsidR="00FC00DA" w:rsidRDefault="00FC00DA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Trekk fra eksamen: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98F79D6" w:rsidRPr="3C15FF85">
        <w:rPr>
          <w:rStyle w:val="normaltextrun"/>
          <w:rFonts w:ascii="Arial" w:hAnsi="Arial" w:cs="Arial"/>
          <w:sz w:val="22"/>
          <w:szCs w:val="22"/>
        </w:rPr>
        <w:t>Blir du syk under eksamen, eller av andre grunner ø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nsker</w:t>
      </w:r>
      <w:r w:rsidR="0D631335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å levere blankt/trekke deg, gå til </w:t>
      </w:r>
      <w:r w:rsidR="05ACE182" w:rsidRPr="3C15FF85">
        <w:rPr>
          <w:rStyle w:val="normaltextrun"/>
          <w:rFonts w:ascii="Arial" w:hAnsi="Arial" w:cs="Arial"/>
          <w:sz w:val="22"/>
          <w:szCs w:val="22"/>
        </w:rPr>
        <w:t>“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hamburgermenyen</w:t>
      </w:r>
      <w:r w:rsidR="523CB947" w:rsidRPr="3C15FF85">
        <w:rPr>
          <w:rStyle w:val="normaltextrun"/>
          <w:rFonts w:ascii="Arial" w:hAnsi="Arial" w:cs="Arial"/>
          <w:sz w:val="22"/>
          <w:szCs w:val="22"/>
        </w:rPr>
        <w:t>”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i øvre høyre hjørne og velg «Lever blankt». Dette kan </w:t>
      </w:r>
      <w:r w:rsidR="00274613"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A263F0F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F52B79" w14:textId="7B4173ED" w:rsidR="00B75170" w:rsidRPr="00274613" w:rsidRDefault="00FC00D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sectPr w:rsidR="00B75170" w:rsidRPr="00274613" w:rsidSect="00B31A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3D2E6A" w16cex:dateUtc="2020-04-16T13:48:00Z"/>
  <w16cex:commentExtensible w16cex:durableId="2A39127E" w16cex:dateUtc="2020-04-16T21:14:00Z"/>
  <w16cex:commentExtensible w16cex:durableId="1186D0BA" w16cex:dateUtc="2020-04-16T13:48:00Z"/>
  <w16cex:commentExtensible w16cex:durableId="6244F498" w16cex:dateUtc="2020-04-16T21:1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493F6E" w16cid:durableId="1D3D2E6A"/>
  <w16cid:commentId w16cid:paraId="2CCF3BAD" w16cid:durableId="2A39127E"/>
  <w16cid:commentId w16cid:paraId="39339E7A" w16cid:durableId="1186D0BA"/>
  <w16cid:commentId w16cid:paraId="7EB54C94" w16cid:durableId="6244F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CD27" w14:textId="77777777" w:rsidR="004D180C" w:rsidRDefault="004D180C" w:rsidP="009E17A9">
      <w:pPr>
        <w:spacing w:after="0" w:line="240" w:lineRule="auto"/>
      </w:pPr>
      <w:r>
        <w:separator/>
      </w:r>
    </w:p>
  </w:endnote>
  <w:endnote w:type="continuationSeparator" w:id="0">
    <w:p w14:paraId="1C097C1C" w14:textId="77777777" w:rsidR="004D180C" w:rsidRDefault="004D180C" w:rsidP="009E17A9">
      <w:pPr>
        <w:spacing w:after="0" w:line="240" w:lineRule="auto"/>
      </w:pPr>
      <w:r>
        <w:continuationSeparator/>
      </w:r>
    </w:p>
  </w:endnote>
  <w:endnote w:type="continuationNotice" w:id="1">
    <w:p w14:paraId="64DB515D" w14:textId="77777777" w:rsidR="004D180C" w:rsidRDefault="004D1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4DA9" w14:textId="77777777" w:rsidR="00414095" w:rsidRDefault="004140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CABA1" w14:textId="77777777" w:rsidR="004D180C" w:rsidRDefault="004D180C" w:rsidP="009E17A9">
      <w:pPr>
        <w:spacing w:after="0" w:line="240" w:lineRule="auto"/>
      </w:pPr>
      <w:r>
        <w:separator/>
      </w:r>
    </w:p>
  </w:footnote>
  <w:footnote w:type="continuationSeparator" w:id="0">
    <w:p w14:paraId="340B02C4" w14:textId="77777777" w:rsidR="004D180C" w:rsidRDefault="004D180C" w:rsidP="009E17A9">
      <w:pPr>
        <w:spacing w:after="0" w:line="240" w:lineRule="auto"/>
      </w:pPr>
      <w:r>
        <w:continuationSeparator/>
      </w:r>
    </w:p>
  </w:footnote>
  <w:footnote w:type="continuationNotice" w:id="1">
    <w:p w14:paraId="3814CADD" w14:textId="77777777" w:rsidR="004D180C" w:rsidRDefault="004D1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4BF0" w14:textId="77777777" w:rsidR="00414095" w:rsidRDefault="004140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26B6A"/>
    <w:rsid w:val="000B2A82"/>
    <w:rsid w:val="000C72DD"/>
    <w:rsid w:val="001519E8"/>
    <w:rsid w:val="001A420B"/>
    <w:rsid w:val="001F4649"/>
    <w:rsid w:val="001F50B6"/>
    <w:rsid w:val="00233167"/>
    <w:rsid w:val="00274613"/>
    <w:rsid w:val="002C1F6C"/>
    <w:rsid w:val="002E1641"/>
    <w:rsid w:val="00303786"/>
    <w:rsid w:val="00313A2F"/>
    <w:rsid w:val="003256FE"/>
    <w:rsid w:val="00352BB4"/>
    <w:rsid w:val="003A1492"/>
    <w:rsid w:val="003B03DA"/>
    <w:rsid w:val="003B41F9"/>
    <w:rsid w:val="003B6984"/>
    <w:rsid w:val="003E7448"/>
    <w:rsid w:val="003E79C3"/>
    <w:rsid w:val="00414095"/>
    <w:rsid w:val="004A3B18"/>
    <w:rsid w:val="004B0B13"/>
    <w:rsid w:val="004D180C"/>
    <w:rsid w:val="00505AF3"/>
    <w:rsid w:val="00511F89"/>
    <w:rsid w:val="00536D64"/>
    <w:rsid w:val="005406E7"/>
    <w:rsid w:val="00561F30"/>
    <w:rsid w:val="00583C82"/>
    <w:rsid w:val="005B1563"/>
    <w:rsid w:val="005B2797"/>
    <w:rsid w:val="005C1A26"/>
    <w:rsid w:val="005F7568"/>
    <w:rsid w:val="006170A6"/>
    <w:rsid w:val="0063127B"/>
    <w:rsid w:val="00644B3F"/>
    <w:rsid w:val="006E141D"/>
    <w:rsid w:val="00703603"/>
    <w:rsid w:val="00711821"/>
    <w:rsid w:val="007119F1"/>
    <w:rsid w:val="00852C17"/>
    <w:rsid w:val="00864B85"/>
    <w:rsid w:val="00867167"/>
    <w:rsid w:val="0088055B"/>
    <w:rsid w:val="00881C1F"/>
    <w:rsid w:val="008C28E4"/>
    <w:rsid w:val="00943029"/>
    <w:rsid w:val="0094474C"/>
    <w:rsid w:val="009E17A9"/>
    <w:rsid w:val="00A031F3"/>
    <w:rsid w:val="00A811DD"/>
    <w:rsid w:val="00AA22DB"/>
    <w:rsid w:val="00AD104D"/>
    <w:rsid w:val="00AE2408"/>
    <w:rsid w:val="00AE53D6"/>
    <w:rsid w:val="00B137D5"/>
    <w:rsid w:val="00B31AD9"/>
    <w:rsid w:val="00B332C8"/>
    <w:rsid w:val="00B55668"/>
    <w:rsid w:val="00B75170"/>
    <w:rsid w:val="00BD0794"/>
    <w:rsid w:val="00BE3EC1"/>
    <w:rsid w:val="00C64B2B"/>
    <w:rsid w:val="00C83D2D"/>
    <w:rsid w:val="00C90370"/>
    <w:rsid w:val="00CC7BC5"/>
    <w:rsid w:val="00CF28C1"/>
    <w:rsid w:val="00D038EA"/>
    <w:rsid w:val="00D65789"/>
    <w:rsid w:val="00DF1D03"/>
    <w:rsid w:val="00E103EF"/>
    <w:rsid w:val="00EC4F70"/>
    <w:rsid w:val="00F325B4"/>
    <w:rsid w:val="00F955B7"/>
    <w:rsid w:val="00FC00DA"/>
    <w:rsid w:val="00FC3D58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Bruke+og+referere+til+kilder" TargetMode="External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purl.org/dc/elements/1.1/"/>
    <ds:schemaRef ds:uri="http://schemas.microsoft.com/office/2006/metadata/properties"/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6</cp:revision>
  <cp:lastPrinted>2020-10-22T13:26:00Z</cp:lastPrinted>
  <dcterms:created xsi:type="dcterms:W3CDTF">2020-10-12T09:19:00Z</dcterms:created>
  <dcterms:modified xsi:type="dcterms:W3CDTF">2020-10-22T13:26:00Z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