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48F75" w14:textId="77777777"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  <w:bookmarkStart w:id="0" w:name="_GoBack"/>
            <w:bookmarkEnd w:id="0"/>
          </w:p>
        </w:tc>
        <w:tc>
          <w:tcPr>
            <w:tcW w:w="8985" w:type="dxa"/>
            <w:gridSpan w:val="3"/>
          </w:tcPr>
          <w:p w14:paraId="3426A694" w14:textId="77777777" w:rsidR="001E4DB1" w:rsidRPr="00290380" w:rsidRDefault="001E4DB1" w:rsidP="001E4DB1">
            <w:pPr>
              <w:pStyle w:val="Hode"/>
            </w:pPr>
            <w:bookmarkStart w:id="1" w:name="Til"/>
            <w:bookmarkEnd w:id="1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7777777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14:paraId="7CF3A251" w14:textId="77777777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212FA0">
              <w:t>Elin Sølberg</w:t>
            </w:r>
          </w:p>
          <w:p w14:paraId="29A6F29E" w14:textId="77777777"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>
              <w:t>Ingrid E</w:t>
            </w:r>
            <w:r w:rsidR="00DE4BFF">
              <w:t>i</w:t>
            </w:r>
            <w:r w:rsidR="00B6391C">
              <w:t>de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77777777"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</w:t>
            </w:r>
            <w:r w:rsidR="001B5B1E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1B5B1E">
              <w:t>Ingrid Volden</w:t>
            </w:r>
            <w:r w:rsidR="00D25F06">
              <w:t xml:space="preserve"> (vara)</w:t>
            </w:r>
          </w:p>
          <w:p w14:paraId="60E1BF5B" w14:textId="77777777"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77777777"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77777777"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2" w:name="Kopi"/>
            <w:bookmarkEnd w:id="2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7777777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77777777" w:rsidR="00C71610" w:rsidRPr="00290380" w:rsidRDefault="00311655" w:rsidP="00E22A92">
            <w:pPr>
              <w:pStyle w:val="InnkallingsskriftFyllInn"/>
            </w:pPr>
            <w:bookmarkStart w:id="4" w:name="Tid"/>
            <w:bookmarkEnd w:id="4"/>
            <w:r>
              <w:t>27</w:t>
            </w:r>
            <w:r w:rsidR="001A5D4A">
              <w:t>.</w:t>
            </w:r>
            <w:r>
              <w:t>4</w:t>
            </w:r>
            <w:r w:rsidR="00D25F06">
              <w:t>.</w:t>
            </w:r>
            <w:r w:rsidR="005F7E7A">
              <w:t>20</w:t>
            </w:r>
            <w:r w:rsidR="001A5D4A">
              <w:t>20</w:t>
            </w:r>
            <w:r w:rsidR="00A81B4A" w:rsidRPr="00290380">
              <w:t xml:space="preserve"> kl. </w:t>
            </w:r>
            <w:r w:rsidR="00220471">
              <w:t>1</w:t>
            </w:r>
            <w:r>
              <w:t>2</w:t>
            </w:r>
            <w:r w:rsidR="001A5D4A">
              <w:t>.</w:t>
            </w:r>
            <w:r>
              <w:t>3</w:t>
            </w:r>
            <w:r w:rsidR="001A5D4A">
              <w:t>0</w:t>
            </w:r>
            <w:r w:rsidR="00C75A91">
              <w:t xml:space="preserve"> </w:t>
            </w:r>
            <w:r w:rsidR="00D25F06">
              <w:t>–</w:t>
            </w:r>
            <w:r w:rsidR="00C75A91">
              <w:t xml:space="preserve"> </w:t>
            </w:r>
            <w:r w:rsidR="00556A81">
              <w:t>1</w:t>
            </w:r>
            <w:r>
              <w:t>4</w:t>
            </w:r>
            <w:r w:rsidR="00D25F06">
              <w:t>.</w:t>
            </w:r>
            <w:r>
              <w:t>00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77777777" w:rsidR="00C71610" w:rsidRPr="00290380" w:rsidRDefault="007C5ABF" w:rsidP="00E95A42">
            <w:pPr>
              <w:pStyle w:val="InnkallingsskriftFyllInn"/>
            </w:pPr>
            <w:bookmarkStart w:id="5" w:name="Sted"/>
            <w:bookmarkEnd w:id="5"/>
            <w:r>
              <w:t>Digitalt møte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77777777" w:rsidR="006E768B" w:rsidRDefault="007F12C6" w:rsidP="00777560">
            <w:pPr>
              <w:pStyle w:val="InnkallingsskriftFyllInn"/>
            </w:pPr>
            <w:r>
              <w:t>JPN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77777777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14A38EC6" w14:textId="77777777" w:rsidR="00137C8D" w:rsidRPr="00137C8D" w:rsidRDefault="00137C8D" w:rsidP="00137C8D">
      <w:pPr>
        <w:jc w:val="both"/>
        <w:rPr>
          <w:b/>
        </w:rPr>
      </w:pPr>
    </w:p>
    <w:p w14:paraId="61A907FC" w14:textId="7777777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2CA44862" w14:textId="77777777" w:rsidR="001B548B" w:rsidRDefault="00137C8D" w:rsidP="00137C8D">
      <w:pPr>
        <w:ind w:left="1440" w:hanging="720"/>
      </w:pPr>
      <w:r>
        <w:t xml:space="preserve">Godkjenning av referat fra møtet </w:t>
      </w:r>
      <w:r w:rsidR="00311655">
        <w:t>18.3</w:t>
      </w:r>
      <w:r>
        <w:t xml:space="preserve">.2020. Referat utsendt tidligere. </w:t>
      </w:r>
    </w:p>
    <w:p w14:paraId="3579986A" w14:textId="77777777" w:rsidR="00137C8D" w:rsidRPr="00DB12A2" w:rsidRDefault="00137C8D" w:rsidP="00137C8D">
      <w:pPr>
        <w:ind w:left="1440" w:hanging="720"/>
      </w:pPr>
    </w:p>
    <w:p w14:paraId="14D8F8EC" w14:textId="77777777" w:rsidR="00311655" w:rsidRPr="00FD404C" w:rsidRDefault="00137C8D" w:rsidP="007C5ABF">
      <w:pPr>
        <w:rPr>
          <w:b/>
        </w:rPr>
      </w:pPr>
      <w:r>
        <w:rPr>
          <w:b/>
        </w:rPr>
        <w:t>3</w:t>
      </w:r>
      <w:r w:rsidR="002F17B2">
        <w:rPr>
          <w:b/>
        </w:rPr>
        <w:t xml:space="preserve">. </w:t>
      </w:r>
      <w:r w:rsidR="002F17B2">
        <w:rPr>
          <w:b/>
        </w:rPr>
        <w:tab/>
      </w:r>
      <w:r w:rsidR="00311655" w:rsidRPr="004335F2">
        <w:rPr>
          <w:b/>
        </w:rPr>
        <w:t xml:space="preserve">Oppfølging sykefravær </w:t>
      </w:r>
      <w:r w:rsidR="00311655" w:rsidRPr="00FD404C">
        <w:rPr>
          <w:b/>
        </w:rPr>
        <w:t xml:space="preserve">(Informasjon/drøfting) </w:t>
      </w:r>
    </w:p>
    <w:p w14:paraId="62D2241D" w14:textId="77777777" w:rsidR="00311655" w:rsidRPr="004335F2" w:rsidRDefault="00311655" w:rsidP="00311655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  <w:r w:rsidRPr="004335F2">
        <w:rPr>
          <w:rFonts w:ascii="Times" w:eastAsia="Times New Roman" w:hAnsi="Times"/>
          <w:sz w:val="24"/>
          <w:szCs w:val="24"/>
        </w:rPr>
        <w:t xml:space="preserve">Hensikt med saken er </w:t>
      </w:r>
      <w:r>
        <w:rPr>
          <w:rFonts w:ascii="Times" w:eastAsia="Times New Roman" w:hAnsi="Times"/>
          <w:sz w:val="24"/>
          <w:szCs w:val="24"/>
        </w:rPr>
        <w:t xml:space="preserve">orientere om arbeidet med oppfølging av sykefraværet innen økonomi og eiendomsområdet. </w:t>
      </w:r>
      <w:r w:rsidR="007C5ABF">
        <w:rPr>
          <w:rFonts w:ascii="Times" w:eastAsia="Times New Roman" w:hAnsi="Times"/>
          <w:sz w:val="24"/>
          <w:szCs w:val="24"/>
        </w:rPr>
        <w:t xml:space="preserve">Det vises til vedlagte notat. </w:t>
      </w:r>
      <w:r>
        <w:rPr>
          <w:rFonts w:ascii="Times" w:eastAsia="Times New Roman" w:hAnsi="Times"/>
          <w:sz w:val="24"/>
          <w:szCs w:val="24"/>
        </w:rPr>
        <w:t xml:space="preserve"> </w:t>
      </w:r>
    </w:p>
    <w:p w14:paraId="32C05716" w14:textId="77777777" w:rsidR="00A40537" w:rsidRDefault="00A40537" w:rsidP="00D25F06">
      <w:pPr>
        <w:ind w:left="720"/>
      </w:pPr>
    </w:p>
    <w:p w14:paraId="17D9A5B6" w14:textId="77777777" w:rsidR="007C5ABF" w:rsidRDefault="007C5ABF" w:rsidP="00D25F06">
      <w:pPr>
        <w:ind w:left="720"/>
      </w:pPr>
    </w:p>
    <w:p w14:paraId="13B6EBDF" w14:textId="77777777" w:rsidR="007C5ABF" w:rsidRPr="00846616" w:rsidRDefault="007C5ABF" w:rsidP="007C5ABF">
      <w:pPr>
        <w:ind w:left="715" w:hanging="630"/>
        <w:rPr>
          <w:b/>
        </w:rPr>
      </w:pPr>
      <w:r>
        <w:rPr>
          <w:b/>
        </w:rPr>
        <w:lastRenderedPageBreak/>
        <w:t>4</w:t>
      </w:r>
      <w:r w:rsidR="000D64AC">
        <w:rPr>
          <w:b/>
        </w:rPr>
        <w:t xml:space="preserve">. </w:t>
      </w:r>
      <w:r w:rsidR="000D64AC">
        <w:rPr>
          <w:b/>
        </w:rPr>
        <w:tab/>
      </w:r>
      <w:bookmarkStart w:id="7" w:name="_Hlk37769493"/>
      <w:bookmarkStart w:id="8" w:name="_Hlk38287926"/>
      <w:r>
        <w:rPr>
          <w:b/>
        </w:rPr>
        <w:tab/>
        <w:t xml:space="preserve">Økonomiavdelingen til Kalvskinnet – justert møbleringsplan </w:t>
      </w:r>
      <w:bookmarkEnd w:id="8"/>
      <w:r>
        <w:rPr>
          <w:b/>
        </w:rPr>
        <w:t xml:space="preserve">(informasjon/drøfting) </w:t>
      </w:r>
    </w:p>
    <w:p w14:paraId="6B8378B1" w14:textId="77777777" w:rsidR="007C5ABF" w:rsidRDefault="007C5ABF" w:rsidP="007C5ABF">
      <w:pPr>
        <w:ind w:left="715"/>
      </w:pPr>
      <w:r>
        <w:t xml:space="preserve">Hensikt med saken er å legge frem justert møbleringsplan for LOSAM. Det vises til vedlagte notat. </w:t>
      </w:r>
    </w:p>
    <w:p w14:paraId="2DB9FE5C" w14:textId="77777777" w:rsidR="007C5ABF" w:rsidRDefault="007C5ABF" w:rsidP="007C5ABF">
      <w:pPr>
        <w:ind w:left="715" w:hanging="630"/>
        <w:rPr>
          <w:b/>
        </w:rPr>
      </w:pPr>
    </w:p>
    <w:bookmarkEnd w:id="7"/>
    <w:p w14:paraId="535FE42A" w14:textId="350C2C0F" w:rsidR="00212FA0" w:rsidRDefault="007C5ABF" w:rsidP="00311655">
      <w:pPr>
        <w:ind w:left="715" w:hanging="630"/>
        <w:rPr>
          <w:b/>
        </w:rPr>
      </w:pPr>
      <w:r>
        <w:rPr>
          <w:b/>
        </w:rPr>
        <w:t>5</w:t>
      </w:r>
      <w:r w:rsidR="00212FA0">
        <w:rPr>
          <w:b/>
        </w:rPr>
        <w:t xml:space="preserve">. </w:t>
      </w:r>
      <w:r w:rsidR="00212FA0">
        <w:rPr>
          <w:b/>
        </w:rPr>
        <w:tab/>
      </w:r>
      <w:r>
        <w:rPr>
          <w:b/>
        </w:rPr>
        <w:t>Koronasituasjonen</w:t>
      </w:r>
      <w:r w:rsidR="00B77F03">
        <w:rPr>
          <w:b/>
        </w:rPr>
        <w:t xml:space="preserve"> (informasjon/drøfting)</w:t>
      </w:r>
    </w:p>
    <w:p w14:paraId="20C109CF" w14:textId="77777777" w:rsidR="007C5ABF" w:rsidRPr="007C5ABF" w:rsidRDefault="007C5ABF" w:rsidP="00311655">
      <w:pPr>
        <w:ind w:left="715" w:hanging="630"/>
        <w:rPr>
          <w:bCs/>
        </w:rPr>
      </w:pPr>
      <w:r>
        <w:rPr>
          <w:b/>
        </w:rPr>
        <w:tab/>
      </w:r>
      <w:r w:rsidRPr="007C5ABF">
        <w:rPr>
          <w:bCs/>
        </w:rPr>
        <w:t xml:space="preserve">Hensikt med </w:t>
      </w:r>
      <w:r>
        <w:rPr>
          <w:bCs/>
        </w:rPr>
        <w:t xml:space="preserve">saken er drøfte arbeidssituasjon med særlig fokus på det psykososiale arbeidsmiljøet. </w:t>
      </w:r>
    </w:p>
    <w:p w14:paraId="28A208EA" w14:textId="77777777" w:rsidR="00EF002A" w:rsidRPr="00DB7A90" w:rsidRDefault="00EF002A" w:rsidP="00B526DC">
      <w:pPr>
        <w:ind w:left="720"/>
        <w:rPr>
          <w:color w:val="FF0000"/>
        </w:rPr>
      </w:pPr>
    </w:p>
    <w:p w14:paraId="6B3CD41E" w14:textId="77777777" w:rsidR="00172D10" w:rsidRPr="00846616" w:rsidRDefault="007C5ABF" w:rsidP="004335F2">
      <w:pPr>
        <w:ind w:left="720" w:hanging="720"/>
        <w:rPr>
          <w:b/>
        </w:rPr>
      </w:pPr>
      <w:r>
        <w:rPr>
          <w:b/>
        </w:rPr>
        <w:t>6</w:t>
      </w:r>
      <w:r w:rsidR="00220471" w:rsidRPr="003A621D">
        <w:rPr>
          <w:b/>
        </w:rPr>
        <w:t>.</w:t>
      </w:r>
      <w:r w:rsidR="00220471" w:rsidRPr="003A621D">
        <w:rPr>
          <w:b/>
        </w:rPr>
        <w:tab/>
      </w:r>
      <w:r w:rsidR="00172D10" w:rsidRPr="00846616">
        <w:rPr>
          <w:b/>
        </w:rPr>
        <w:t>Gjensidig informasjon</w:t>
      </w:r>
    </w:p>
    <w:p w14:paraId="17A27E4F" w14:textId="77777777" w:rsidR="003A621D" w:rsidRDefault="00172D10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14:paraId="4FD45678" w14:textId="77777777" w:rsidR="00172D10" w:rsidRDefault="00172D10" w:rsidP="00086CEF">
      <w:pPr>
        <w:pStyle w:val="Rentekst"/>
        <w:rPr>
          <w:rFonts w:ascii="Times" w:eastAsia="Times New Roman" w:hAnsi="Times"/>
          <w:sz w:val="24"/>
          <w:szCs w:val="24"/>
        </w:rPr>
      </w:pPr>
    </w:p>
    <w:p w14:paraId="20061529" w14:textId="77777777"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24667806" w14:textId="77777777"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0A174584" w14:textId="77777777" w:rsidR="003C6218" w:rsidRPr="007C5ABF" w:rsidRDefault="003C6218" w:rsidP="003C6218">
      <w:pPr>
        <w:pStyle w:val="Rentekst"/>
        <w:ind w:left="720"/>
        <w:rPr>
          <w:rFonts w:ascii="Times New Roman" w:hAnsi="Times New Roman"/>
          <w:b/>
        </w:rPr>
      </w:pPr>
    </w:p>
    <w:p w14:paraId="39D2896F" w14:textId="77777777" w:rsidR="00455CAE" w:rsidRPr="007C5ABF" w:rsidRDefault="007C5ABF" w:rsidP="00FC7CFC">
      <w:pPr>
        <w:ind w:left="0"/>
        <w:rPr>
          <w:rFonts w:ascii="Times New Roman" w:hAnsi="Times New Roman"/>
          <w:b/>
        </w:rPr>
      </w:pPr>
      <w:r w:rsidRPr="007C5ABF">
        <w:rPr>
          <w:rFonts w:ascii="Times New Roman" w:hAnsi="Times New Roman"/>
          <w:b/>
        </w:rPr>
        <w:t>7</w:t>
      </w:r>
      <w:r w:rsidR="001B5892" w:rsidRPr="007C5ABF">
        <w:rPr>
          <w:rFonts w:ascii="Times New Roman" w:hAnsi="Times New Roman"/>
          <w:b/>
        </w:rPr>
        <w:t xml:space="preserve">. </w:t>
      </w:r>
      <w:r w:rsidR="00411184" w:rsidRPr="007C5ABF">
        <w:rPr>
          <w:rFonts w:ascii="Times New Roman" w:hAnsi="Times New Roman"/>
          <w:b/>
        </w:rPr>
        <w:tab/>
      </w:r>
      <w:r w:rsidR="00172D10" w:rsidRPr="007C5ABF">
        <w:rPr>
          <w:rFonts w:ascii="Times New Roman" w:hAnsi="Times New Roman"/>
          <w:b/>
        </w:rPr>
        <w:t xml:space="preserve">Eventuelt </w:t>
      </w:r>
    </w:p>
    <w:p w14:paraId="5CEF2ECE" w14:textId="77777777" w:rsidR="00455CAE" w:rsidRPr="007C5ABF" w:rsidRDefault="00B929EF" w:rsidP="00455CAE">
      <w:pPr>
        <w:pStyle w:val="Rentekst"/>
        <w:rPr>
          <w:rFonts w:ascii="Times New Roman" w:hAnsi="Times New Roman"/>
          <w:b/>
        </w:rPr>
      </w:pPr>
      <w:r w:rsidRPr="007C5ABF">
        <w:rPr>
          <w:rFonts w:ascii="Times New Roman" w:hAnsi="Times New Roman"/>
          <w:b/>
        </w:rPr>
        <w:tab/>
      </w:r>
    </w:p>
    <w:p w14:paraId="5EE3799D" w14:textId="77777777" w:rsidR="007C5ABF" w:rsidRPr="007C5ABF" w:rsidRDefault="007C5ABF" w:rsidP="007C5ABF">
      <w:pPr>
        <w:pStyle w:val="Rentekst"/>
        <w:numPr>
          <w:ilvl w:val="0"/>
          <w:numId w:val="19"/>
        </w:numPr>
        <w:rPr>
          <w:rFonts w:ascii="Times New Roman" w:hAnsi="Times New Roman"/>
          <w:b/>
        </w:rPr>
      </w:pPr>
      <w:r w:rsidRPr="007C5ABF">
        <w:rPr>
          <w:rFonts w:ascii="Times New Roman" w:hAnsi="Times New Roman"/>
          <w:b/>
        </w:rPr>
        <w:t>Oppfølging av ARK-undersøkelsen</w:t>
      </w:r>
    </w:p>
    <w:p w14:paraId="57BD61A3" w14:textId="77777777" w:rsidR="007C5ABF" w:rsidRPr="007C5ABF" w:rsidRDefault="007C5ABF" w:rsidP="007C5ABF">
      <w:pPr>
        <w:pStyle w:val="Listeavsnitt"/>
        <w:ind w:left="1080"/>
        <w:rPr>
          <w:rFonts w:ascii="Times New Roman" w:hAnsi="Times New Roman"/>
          <w:sz w:val="22"/>
          <w:szCs w:val="22"/>
        </w:rPr>
      </w:pPr>
      <w:r w:rsidRPr="007C5ABF">
        <w:rPr>
          <w:rFonts w:ascii="Times New Roman" w:hAnsi="Times New Roman"/>
        </w:rPr>
        <w:t xml:space="preserve">NTL ønsker å høre </w:t>
      </w:r>
      <w:r w:rsidRPr="007C5ABF">
        <w:rPr>
          <w:rFonts w:ascii="Times New Roman" w:hAnsi="Times New Roman"/>
        </w:rPr>
        <w:t xml:space="preserve">nærmere om </w:t>
      </w:r>
      <w:r w:rsidRPr="007C5ABF">
        <w:rPr>
          <w:rFonts w:ascii="Times New Roman" w:hAnsi="Times New Roman"/>
        </w:rPr>
        <w:t>hvordan ARK-undersøkelsen følges opp utover våren og høsten.</w:t>
      </w:r>
    </w:p>
    <w:p w14:paraId="17578FBF" w14:textId="77777777" w:rsidR="007C5ABF" w:rsidRPr="007C5ABF" w:rsidRDefault="007C5ABF" w:rsidP="007C5ABF">
      <w:pPr>
        <w:pStyle w:val="Rentekst"/>
        <w:ind w:left="1080"/>
        <w:rPr>
          <w:rFonts w:ascii="Times New Roman" w:hAnsi="Times New Roman"/>
          <w:b/>
        </w:rPr>
      </w:pPr>
    </w:p>
    <w:p w14:paraId="15324A96" w14:textId="77777777" w:rsidR="00455CAE" w:rsidRPr="007C5ABF" w:rsidRDefault="00455CAE" w:rsidP="00455CAE">
      <w:pPr>
        <w:pStyle w:val="Rentekst"/>
        <w:rPr>
          <w:rFonts w:ascii="Times New Roman" w:hAnsi="Times New Roman"/>
          <w:b/>
        </w:rPr>
      </w:pPr>
    </w:p>
    <w:p w14:paraId="456418CF" w14:textId="77777777" w:rsidR="00172D10" w:rsidRDefault="00172D10" w:rsidP="004335F2">
      <w:pPr>
        <w:pStyle w:val="Rentekst"/>
        <w:ind w:firstLine="720"/>
        <w:rPr>
          <w:color w:val="FF0000"/>
        </w:rPr>
      </w:pPr>
      <w:r w:rsidRPr="007C5ABF">
        <w:rPr>
          <w:rFonts w:ascii="Times New Roman" w:hAnsi="Times New Roman"/>
        </w:rPr>
        <w:t>Representanter som ikke kan delta på møtet, bes sørge for at vararepresentant møter</w:t>
      </w:r>
      <w:r w:rsidRPr="00172D10">
        <w:t>.</w:t>
      </w:r>
    </w:p>
    <w:sectPr w:rsidR="00172D10" w:rsidSect="002D58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F0CAC" w14:textId="77777777" w:rsidR="00353212" w:rsidRDefault="00353212">
      <w:r>
        <w:separator/>
      </w:r>
    </w:p>
  </w:endnote>
  <w:endnote w:type="continuationSeparator" w:id="0">
    <w:p w14:paraId="14D0B3D9" w14:textId="77777777"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A76A" w14:textId="77777777" w:rsidR="0030325E" w:rsidRDefault="0030325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3C6BD" w14:textId="77777777" w:rsidR="0030325E" w:rsidRDefault="0030325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3" w:name="tittel"/>
    <w:bookmarkEnd w:id="13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4" w:name="Navn"/>
    <w:bookmarkEnd w:id="14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5" w:name="Navn2"/>
    <w:bookmarkEnd w:id="15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6" w:name="Tlf"/>
    <w:bookmarkEnd w:id="16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6D5F4" w14:textId="77777777" w:rsidR="00353212" w:rsidRDefault="00353212">
      <w:r>
        <w:separator/>
      </w:r>
    </w:p>
  </w:footnote>
  <w:footnote w:type="continuationSeparator" w:id="0">
    <w:p w14:paraId="27B0A839" w14:textId="77777777"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0E59C" w14:textId="77777777" w:rsidR="0030325E" w:rsidRDefault="0030325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9" w:name="VarDato2"/>
          <w:bookmarkEnd w:id="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10" w:name="VarRef2"/>
          <w:bookmarkEnd w:id="10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77777777" w:rsidR="001E05A7" w:rsidRDefault="00311655" w:rsidP="00DB12A2">
          <w:pPr>
            <w:pStyle w:val="DatoRefFyllInn"/>
          </w:pPr>
          <w:bookmarkStart w:id="11" w:name="VarDato"/>
          <w:bookmarkEnd w:id="11"/>
          <w:r>
            <w:t>20.4</w:t>
          </w:r>
          <w:r w:rsidR="00572FF6">
            <w:t>.20</w:t>
          </w:r>
          <w:r w:rsidR="00D25F06">
            <w:t>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12" w:name="VarRef"/>
          <w:bookmarkEnd w:id="12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D75EC"/>
    <w:multiLevelType w:val="hybridMultilevel"/>
    <w:tmpl w:val="B046EF5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6"/>
  </w:num>
  <w:num w:numId="5">
    <w:abstractNumId w:val="7"/>
  </w:num>
  <w:num w:numId="6">
    <w:abstractNumId w:val="3"/>
  </w:num>
  <w:num w:numId="7">
    <w:abstractNumId w:val="13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17"/>
  </w:num>
  <w:num w:numId="15">
    <w:abstractNumId w:val="10"/>
  </w:num>
  <w:num w:numId="16">
    <w:abstractNumId w:val="8"/>
  </w:num>
  <w:num w:numId="17">
    <w:abstractNumId w:val="0"/>
  </w:num>
  <w:num w:numId="18">
    <w:abstractNumId w:val="18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8CCA3A3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5AFB1-C475-44E8-9851-58A0D4C0ED24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a610463c-cf77-4be4-9cab-a37d6e5b2b79"/>
    <ds:schemaRef ds:uri="70404a6c-3db2-4fe3-97dd-ea7ac57d8e3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2020-04-20T14:51:00Z</dcterms:created>
  <dcterms:modified xsi:type="dcterms:W3CDTF">2020-04-20T14:51:00Z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